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587" w:rsidRPr="00FC12E3" w:rsidRDefault="004E0587" w:rsidP="004E0587">
      <w:pPr>
        <w:jc w:val="left"/>
        <w:rPr>
          <w:color w:val="000000"/>
          <w:szCs w:val="21"/>
        </w:rPr>
      </w:pPr>
      <w:bookmarkStart w:id="0" w:name="_GoBack"/>
      <w:bookmarkEnd w:id="0"/>
      <w:r w:rsidRPr="00FC12E3">
        <w:rPr>
          <w:szCs w:val="21"/>
        </w:rPr>
        <w:t>様式第</w:t>
      </w:r>
      <w:r w:rsidRPr="00FC12E3">
        <w:rPr>
          <w:szCs w:val="21"/>
        </w:rPr>
        <w:t>12</w:t>
      </w:r>
      <w:r w:rsidRPr="00FC12E3">
        <w:rPr>
          <w:color w:val="000000"/>
          <w:szCs w:val="21"/>
        </w:rPr>
        <w:t>号（第</w:t>
      </w:r>
      <w:r w:rsidRPr="00FC12E3">
        <w:rPr>
          <w:color w:val="000000"/>
          <w:szCs w:val="21"/>
        </w:rPr>
        <w:t>25</w:t>
      </w:r>
      <w:r w:rsidRPr="00FC12E3">
        <w:rPr>
          <w:color w:val="000000"/>
          <w:szCs w:val="21"/>
        </w:rPr>
        <w:t>条関係）</w:t>
      </w:r>
    </w:p>
    <w:p w:rsidR="004E0587" w:rsidRPr="00FC12E3" w:rsidRDefault="004E0587" w:rsidP="004E0587">
      <w:pPr>
        <w:jc w:val="right"/>
        <w:rPr>
          <w:szCs w:val="21"/>
        </w:rPr>
      </w:pPr>
      <w:r w:rsidRPr="00FC12E3">
        <w:rPr>
          <w:szCs w:val="21"/>
        </w:rPr>
        <w:t>年　　月　　日</w:t>
      </w:r>
    </w:p>
    <w:p w:rsidR="004E0587" w:rsidRPr="00FC12E3" w:rsidRDefault="004E0587" w:rsidP="004E0587">
      <w:pPr>
        <w:rPr>
          <w:szCs w:val="21"/>
        </w:rPr>
      </w:pPr>
    </w:p>
    <w:p w:rsidR="004E0587" w:rsidRPr="00FC12E3" w:rsidRDefault="004E0587" w:rsidP="004E0587">
      <w:pPr>
        <w:ind w:leftChars="100" w:left="210"/>
        <w:rPr>
          <w:szCs w:val="21"/>
        </w:rPr>
      </w:pPr>
      <w:r w:rsidRPr="00FC12E3">
        <w:rPr>
          <w:szCs w:val="21"/>
        </w:rPr>
        <w:t>公益財団法人東京都中小企業振興公社</w:t>
      </w:r>
    </w:p>
    <w:p w:rsidR="004E0587" w:rsidRPr="00FC12E3" w:rsidRDefault="004E0587" w:rsidP="004E0587">
      <w:pPr>
        <w:ind w:leftChars="300" w:left="630"/>
        <w:rPr>
          <w:szCs w:val="21"/>
        </w:rPr>
      </w:pPr>
      <w:r w:rsidRPr="004E0587">
        <w:rPr>
          <w:spacing w:val="241"/>
          <w:kern w:val="0"/>
          <w:szCs w:val="21"/>
          <w:fitText w:val="2290" w:id="-985882880"/>
        </w:rPr>
        <w:t>理事長</w:t>
      </w:r>
      <w:r w:rsidRPr="004E0587">
        <w:rPr>
          <w:spacing w:val="2"/>
          <w:kern w:val="0"/>
          <w:szCs w:val="21"/>
          <w:fitText w:val="2290" w:id="-985882880"/>
        </w:rPr>
        <w:t>殿</w:t>
      </w:r>
    </w:p>
    <w:p w:rsidR="004E0587" w:rsidRPr="00FC12E3" w:rsidRDefault="004E0587" w:rsidP="004E0587">
      <w:pPr>
        <w:rPr>
          <w:szCs w:val="21"/>
        </w:rPr>
      </w:pPr>
    </w:p>
    <w:tbl>
      <w:tblPr>
        <w:tblStyle w:val="ae"/>
        <w:tblW w:w="4253" w:type="dxa"/>
        <w:tblInd w:w="4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134"/>
        <w:gridCol w:w="2551"/>
        <w:gridCol w:w="568"/>
      </w:tblGrid>
      <w:tr w:rsidR="004E0587" w:rsidRPr="00FC12E3" w:rsidTr="00774319">
        <w:trPr>
          <w:trHeight w:val="567"/>
        </w:trPr>
        <w:tc>
          <w:tcPr>
            <w:tcW w:w="1134" w:type="dxa"/>
            <w:tcMar>
              <w:left w:w="0" w:type="dxa"/>
              <w:right w:w="0" w:type="dxa"/>
            </w:tcMar>
          </w:tcPr>
          <w:p w:rsidR="004E0587" w:rsidRPr="00FC12E3" w:rsidRDefault="004E0587" w:rsidP="00774319">
            <w:pPr>
              <w:spacing w:line="240" w:lineRule="exact"/>
              <w:jc w:val="distribute"/>
              <w:rPr>
                <w:bCs/>
                <w:szCs w:val="21"/>
              </w:rPr>
            </w:pPr>
            <w:r w:rsidRPr="00FC12E3">
              <w:rPr>
                <w:bCs/>
                <w:szCs w:val="21"/>
              </w:rPr>
              <w:t>登記上の</w:t>
            </w:r>
            <w:r w:rsidRPr="00FC12E3">
              <w:rPr>
                <w:bCs/>
                <w:szCs w:val="21"/>
              </w:rPr>
              <w:br/>
            </w:r>
            <w:r w:rsidRPr="00FC12E3">
              <w:rPr>
                <w:bCs/>
                <w:szCs w:val="21"/>
              </w:rPr>
              <w:t>本店所在地</w:t>
            </w:r>
          </w:p>
        </w:tc>
        <w:tc>
          <w:tcPr>
            <w:tcW w:w="3118" w:type="dxa"/>
            <w:gridSpan w:val="2"/>
          </w:tcPr>
          <w:p w:rsidR="004E0587" w:rsidRPr="00FC12E3" w:rsidRDefault="004E0587" w:rsidP="00774319">
            <w:pPr>
              <w:spacing w:line="240" w:lineRule="exact"/>
              <w:rPr>
                <w:bCs/>
                <w:szCs w:val="21"/>
              </w:rPr>
            </w:pPr>
          </w:p>
        </w:tc>
      </w:tr>
      <w:tr w:rsidR="004E0587" w:rsidRPr="00FC12E3" w:rsidTr="00774319">
        <w:trPr>
          <w:trHeight w:val="283"/>
        </w:trPr>
        <w:tc>
          <w:tcPr>
            <w:tcW w:w="1134" w:type="dxa"/>
            <w:tcMar>
              <w:left w:w="0" w:type="dxa"/>
              <w:right w:w="0" w:type="dxa"/>
            </w:tcMar>
          </w:tcPr>
          <w:p w:rsidR="004E0587" w:rsidRPr="00FC12E3" w:rsidRDefault="004E0587" w:rsidP="00774319">
            <w:pPr>
              <w:spacing w:line="240" w:lineRule="exact"/>
              <w:jc w:val="distribute"/>
              <w:rPr>
                <w:bCs/>
                <w:szCs w:val="21"/>
              </w:rPr>
            </w:pPr>
            <w:r w:rsidRPr="00FC12E3">
              <w:rPr>
                <w:bCs/>
                <w:szCs w:val="21"/>
              </w:rPr>
              <w:t>名称</w:t>
            </w:r>
          </w:p>
        </w:tc>
        <w:tc>
          <w:tcPr>
            <w:tcW w:w="3118" w:type="dxa"/>
            <w:gridSpan w:val="2"/>
          </w:tcPr>
          <w:p w:rsidR="004E0587" w:rsidRPr="00FC12E3" w:rsidRDefault="004E0587" w:rsidP="00774319">
            <w:pPr>
              <w:spacing w:line="240" w:lineRule="exact"/>
              <w:rPr>
                <w:bCs/>
                <w:szCs w:val="21"/>
              </w:rPr>
            </w:pPr>
          </w:p>
        </w:tc>
      </w:tr>
      <w:tr w:rsidR="004E0587" w:rsidRPr="00FC12E3" w:rsidTr="00774319">
        <w:trPr>
          <w:trHeight w:val="283"/>
        </w:trPr>
        <w:tc>
          <w:tcPr>
            <w:tcW w:w="1134" w:type="dxa"/>
            <w:tcMar>
              <w:left w:w="0" w:type="dxa"/>
              <w:right w:w="0" w:type="dxa"/>
            </w:tcMar>
          </w:tcPr>
          <w:p w:rsidR="004E0587" w:rsidRPr="00FC12E3" w:rsidRDefault="004E0587" w:rsidP="00774319">
            <w:pPr>
              <w:spacing w:line="240" w:lineRule="exact"/>
              <w:jc w:val="distribute"/>
              <w:rPr>
                <w:bCs/>
                <w:szCs w:val="21"/>
              </w:rPr>
            </w:pPr>
            <w:r w:rsidRPr="00FC12E3">
              <w:rPr>
                <w:bCs/>
                <w:szCs w:val="21"/>
              </w:rPr>
              <w:t>代表者</w:t>
            </w:r>
          </w:p>
        </w:tc>
        <w:tc>
          <w:tcPr>
            <w:tcW w:w="2551" w:type="dxa"/>
          </w:tcPr>
          <w:p w:rsidR="004E0587" w:rsidRPr="00FC12E3" w:rsidRDefault="004E0587" w:rsidP="00774319">
            <w:pPr>
              <w:spacing w:line="240" w:lineRule="exact"/>
              <w:rPr>
                <w:bCs/>
                <w:szCs w:val="21"/>
              </w:rPr>
            </w:pPr>
          </w:p>
        </w:tc>
        <w:tc>
          <w:tcPr>
            <w:tcW w:w="568" w:type="dxa"/>
            <w:tcMar>
              <w:left w:w="0" w:type="dxa"/>
              <w:right w:w="0" w:type="dxa"/>
            </w:tcMar>
            <w:vAlign w:val="center"/>
          </w:tcPr>
          <w:p w:rsidR="004E0587" w:rsidRPr="00FC12E3" w:rsidRDefault="004E0587" w:rsidP="00774319">
            <w:pPr>
              <w:spacing w:line="240" w:lineRule="exact"/>
              <w:jc w:val="center"/>
              <w:rPr>
                <w:bCs/>
                <w:szCs w:val="21"/>
              </w:rPr>
            </w:pPr>
            <w:r w:rsidRPr="00FC12E3">
              <w:rPr>
                <w:bCs/>
                <w:szCs w:val="21"/>
              </w:rPr>
              <w:t>実印</w:t>
            </w:r>
          </w:p>
        </w:tc>
      </w:tr>
    </w:tbl>
    <w:p w:rsidR="004E0587" w:rsidRPr="00FC12E3" w:rsidRDefault="004E0587" w:rsidP="004E0587">
      <w:pPr>
        <w:rPr>
          <w:szCs w:val="21"/>
        </w:rPr>
      </w:pPr>
    </w:p>
    <w:p w:rsidR="004E0587" w:rsidRPr="00FC12E3" w:rsidRDefault="004E0587" w:rsidP="004E0587">
      <w:pPr>
        <w:rPr>
          <w:szCs w:val="21"/>
        </w:rPr>
      </w:pPr>
    </w:p>
    <w:p w:rsidR="004E0587" w:rsidRPr="00654A2F" w:rsidRDefault="004E0587" w:rsidP="004E0587">
      <w:pPr>
        <w:jc w:val="center"/>
        <w:rPr>
          <w:b/>
          <w:sz w:val="24"/>
          <w:szCs w:val="21"/>
        </w:rPr>
      </w:pPr>
      <w:r w:rsidRPr="00654A2F">
        <w:rPr>
          <w:b/>
          <w:sz w:val="24"/>
          <w:szCs w:val="21"/>
        </w:rPr>
        <w:t>年</w:t>
      </w:r>
      <w:r w:rsidRPr="00985A18">
        <w:rPr>
          <w:rFonts w:hint="eastAsia"/>
          <w:b/>
          <w:sz w:val="24"/>
          <w:szCs w:val="21"/>
        </w:rPr>
        <w:t>度　５Ｇによる製造工場のＤＸ・ＧＸ推進事</w:t>
      </w:r>
      <w:r>
        <w:rPr>
          <w:b/>
          <w:sz w:val="24"/>
          <w:szCs w:val="21"/>
        </w:rPr>
        <w:t>業</w:t>
      </w:r>
      <w:r w:rsidRPr="00654A2F">
        <w:rPr>
          <w:b/>
          <w:sz w:val="24"/>
          <w:szCs w:val="21"/>
        </w:rPr>
        <w:t xml:space="preserve"> </w:t>
      </w:r>
      <w:r w:rsidRPr="00654A2F">
        <w:rPr>
          <w:b/>
          <w:sz w:val="24"/>
          <w:szCs w:val="21"/>
        </w:rPr>
        <w:t>財産処分承認申請書</w:t>
      </w:r>
    </w:p>
    <w:p w:rsidR="004E0587" w:rsidRPr="00654A2F" w:rsidRDefault="004E0587" w:rsidP="004E0587">
      <w:pPr>
        <w:rPr>
          <w:szCs w:val="21"/>
        </w:rPr>
      </w:pPr>
    </w:p>
    <w:p w:rsidR="004E0587" w:rsidRDefault="004E0587" w:rsidP="004E0587">
      <w:pPr>
        <w:spacing w:line="240" w:lineRule="exact"/>
        <w:rPr>
          <w:szCs w:val="21"/>
        </w:rPr>
      </w:pPr>
    </w:p>
    <w:p w:rsidR="004E0587" w:rsidRPr="00654A2F" w:rsidRDefault="004E0587" w:rsidP="004E0587">
      <w:pPr>
        <w:ind w:firstLineChars="100" w:firstLine="210"/>
        <w:rPr>
          <w:szCs w:val="21"/>
        </w:rPr>
      </w:pPr>
      <w:r w:rsidRPr="00654A2F">
        <w:rPr>
          <w:szCs w:val="21"/>
        </w:rPr>
        <w:t xml:space="preserve">　　　　年　　月　　日付</w:t>
      </w:r>
      <w:r w:rsidRPr="00654A2F">
        <w:rPr>
          <w:color w:val="FFFFFF"/>
          <w:szCs w:val="21"/>
        </w:rPr>
        <w:t xml:space="preserve">　　　　　</w:t>
      </w:r>
      <w:r w:rsidRPr="00654A2F">
        <w:rPr>
          <w:szCs w:val="21"/>
        </w:rPr>
        <w:t>第　　　号をもって交付決定の通知があった助成事業により取得した財産を下記の通り処分したいので、申請します。</w:t>
      </w:r>
    </w:p>
    <w:p w:rsidR="004E0587" w:rsidRPr="00654A2F" w:rsidRDefault="004E0587" w:rsidP="004E0587">
      <w:pPr>
        <w:spacing w:line="320" w:lineRule="exact"/>
        <w:rPr>
          <w:szCs w:val="21"/>
        </w:rPr>
      </w:pPr>
    </w:p>
    <w:p w:rsidR="004E0587" w:rsidRPr="00654A2F" w:rsidRDefault="004E0587" w:rsidP="004E0587">
      <w:pPr>
        <w:spacing w:line="320" w:lineRule="exact"/>
        <w:jc w:val="center"/>
        <w:rPr>
          <w:szCs w:val="21"/>
        </w:rPr>
      </w:pPr>
      <w:r w:rsidRPr="00654A2F">
        <w:rPr>
          <w:szCs w:val="21"/>
        </w:rPr>
        <w:t>記</w:t>
      </w:r>
    </w:p>
    <w:p w:rsidR="004E0587" w:rsidRDefault="004E0587" w:rsidP="004E0587">
      <w:pPr>
        <w:spacing w:line="320" w:lineRule="exact"/>
        <w:rPr>
          <w:szCs w:val="21"/>
        </w:rPr>
      </w:pPr>
    </w:p>
    <w:tbl>
      <w:tblPr>
        <w:tblStyle w:val="af4"/>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1699"/>
        <w:gridCol w:w="283"/>
        <w:gridCol w:w="284"/>
        <w:gridCol w:w="1417"/>
        <w:gridCol w:w="850"/>
        <w:gridCol w:w="283"/>
        <w:gridCol w:w="284"/>
        <w:gridCol w:w="1417"/>
        <w:gridCol w:w="1419"/>
        <w:gridCol w:w="8"/>
      </w:tblGrid>
      <w:tr w:rsidR="004E0587" w:rsidRPr="00AD379C" w:rsidTr="00774319">
        <w:trPr>
          <w:trHeight w:val="283"/>
          <w:jc w:val="center"/>
        </w:trPr>
        <w:tc>
          <w:tcPr>
            <w:tcW w:w="563" w:type="dxa"/>
          </w:tcPr>
          <w:p w:rsidR="004E0587" w:rsidRPr="00AD379C" w:rsidRDefault="004E0587" w:rsidP="00774319">
            <w:pPr>
              <w:pStyle w:val="af3"/>
              <w:numPr>
                <w:ilvl w:val="0"/>
                <w:numId w:val="35"/>
              </w:numPr>
              <w:ind w:leftChars="0"/>
              <w:jc w:val="center"/>
              <w:rPr>
                <w:rFonts w:ascii="Century" w:hAnsi="Century"/>
                <w:szCs w:val="21"/>
              </w:rPr>
            </w:pPr>
          </w:p>
        </w:tc>
        <w:tc>
          <w:tcPr>
            <w:tcW w:w="1700" w:type="dxa"/>
          </w:tcPr>
          <w:p w:rsidR="004E0587" w:rsidRPr="00AD379C" w:rsidRDefault="004E0587" w:rsidP="00774319">
            <w:pPr>
              <w:jc w:val="distribute"/>
              <w:rPr>
                <w:rFonts w:ascii="Century" w:hAnsi="Century"/>
                <w:szCs w:val="21"/>
              </w:rPr>
            </w:pPr>
            <w:r w:rsidRPr="00AD379C">
              <w:rPr>
                <w:rFonts w:ascii="Century" w:hAnsi="Century"/>
                <w:szCs w:val="21"/>
              </w:rPr>
              <w:t>モデルテーマ</w:t>
            </w:r>
          </w:p>
        </w:tc>
        <w:tc>
          <w:tcPr>
            <w:tcW w:w="283" w:type="dxa"/>
          </w:tcPr>
          <w:p w:rsidR="004E0587" w:rsidRPr="00AD379C" w:rsidRDefault="004E0587" w:rsidP="00774319">
            <w:pPr>
              <w:jc w:val="center"/>
              <w:rPr>
                <w:rFonts w:ascii="Century" w:hAnsi="Century"/>
                <w:szCs w:val="21"/>
              </w:rPr>
            </w:pPr>
          </w:p>
        </w:tc>
        <w:tc>
          <w:tcPr>
            <w:tcW w:w="5960" w:type="dxa"/>
            <w:gridSpan w:val="8"/>
          </w:tcPr>
          <w:p w:rsidR="004E0587" w:rsidRPr="00AD379C" w:rsidRDefault="004E0587" w:rsidP="00774319">
            <w:pPr>
              <w:rPr>
                <w:rFonts w:ascii="Century" w:hAnsi="Century"/>
                <w:szCs w:val="21"/>
              </w:rPr>
            </w:pPr>
          </w:p>
        </w:tc>
      </w:tr>
      <w:tr w:rsidR="004E0587" w:rsidRPr="00AD379C" w:rsidTr="00774319">
        <w:trPr>
          <w:trHeight w:val="283"/>
          <w:jc w:val="center"/>
        </w:trPr>
        <w:tc>
          <w:tcPr>
            <w:tcW w:w="563" w:type="dxa"/>
          </w:tcPr>
          <w:p w:rsidR="004E0587" w:rsidRPr="00AD379C" w:rsidRDefault="004E0587" w:rsidP="00774319">
            <w:pPr>
              <w:pStyle w:val="af3"/>
              <w:ind w:leftChars="0" w:left="0"/>
              <w:jc w:val="center"/>
              <w:rPr>
                <w:rFonts w:ascii="Century" w:hAnsi="Century"/>
                <w:szCs w:val="21"/>
              </w:rPr>
            </w:pPr>
          </w:p>
        </w:tc>
        <w:tc>
          <w:tcPr>
            <w:tcW w:w="1700" w:type="dxa"/>
          </w:tcPr>
          <w:p w:rsidR="004E0587" w:rsidRPr="00AD379C" w:rsidRDefault="004E0587" w:rsidP="00774319">
            <w:pPr>
              <w:jc w:val="distribute"/>
              <w:rPr>
                <w:szCs w:val="21"/>
              </w:rPr>
            </w:pPr>
          </w:p>
        </w:tc>
        <w:tc>
          <w:tcPr>
            <w:tcW w:w="283" w:type="dxa"/>
          </w:tcPr>
          <w:p w:rsidR="004E0587" w:rsidRPr="00AD379C" w:rsidRDefault="004E0587" w:rsidP="00774319">
            <w:pPr>
              <w:jc w:val="center"/>
              <w:rPr>
                <w:szCs w:val="21"/>
              </w:rPr>
            </w:pPr>
          </w:p>
        </w:tc>
        <w:tc>
          <w:tcPr>
            <w:tcW w:w="5960" w:type="dxa"/>
            <w:gridSpan w:val="8"/>
          </w:tcPr>
          <w:p w:rsidR="004E0587" w:rsidRPr="00AD379C" w:rsidRDefault="004E0587" w:rsidP="00774319">
            <w:pPr>
              <w:rPr>
                <w:szCs w:val="21"/>
              </w:rPr>
            </w:pPr>
          </w:p>
        </w:tc>
      </w:tr>
      <w:tr w:rsidR="004E0587" w:rsidRPr="00AD379C" w:rsidTr="00774319">
        <w:trPr>
          <w:trHeight w:val="283"/>
          <w:jc w:val="center"/>
        </w:trPr>
        <w:tc>
          <w:tcPr>
            <w:tcW w:w="563" w:type="dxa"/>
          </w:tcPr>
          <w:p w:rsidR="004E0587" w:rsidRPr="00AD379C" w:rsidRDefault="004E0587" w:rsidP="00774319">
            <w:pPr>
              <w:pStyle w:val="af3"/>
              <w:numPr>
                <w:ilvl w:val="0"/>
                <w:numId w:val="35"/>
              </w:numPr>
              <w:ind w:leftChars="0"/>
              <w:jc w:val="center"/>
              <w:rPr>
                <w:rFonts w:ascii="Century" w:hAnsi="Century"/>
                <w:szCs w:val="21"/>
              </w:rPr>
            </w:pPr>
          </w:p>
        </w:tc>
        <w:tc>
          <w:tcPr>
            <w:tcW w:w="7943" w:type="dxa"/>
            <w:gridSpan w:val="10"/>
            <w:vAlign w:val="center"/>
          </w:tcPr>
          <w:p w:rsidR="004E0587" w:rsidRPr="00AD379C" w:rsidRDefault="004E0587" w:rsidP="00774319">
            <w:pPr>
              <w:rPr>
                <w:szCs w:val="21"/>
              </w:rPr>
            </w:pPr>
            <w:r w:rsidRPr="00654A2F">
              <w:rPr>
                <w:rFonts w:hint="eastAsia"/>
                <w:szCs w:val="21"/>
              </w:rPr>
              <w:t>取得財産の品目および取得年月</w:t>
            </w:r>
          </w:p>
        </w:tc>
      </w:tr>
      <w:tr w:rsidR="004E0587" w:rsidRPr="00AD379C" w:rsidTr="00774319">
        <w:trPr>
          <w:trHeight w:val="283"/>
          <w:jc w:val="center"/>
        </w:trPr>
        <w:tc>
          <w:tcPr>
            <w:tcW w:w="563" w:type="dxa"/>
          </w:tcPr>
          <w:p w:rsidR="004E0587" w:rsidRPr="00AD379C" w:rsidRDefault="004E0587" w:rsidP="00774319">
            <w:pPr>
              <w:pStyle w:val="af3"/>
              <w:ind w:leftChars="0" w:left="0"/>
              <w:jc w:val="center"/>
              <w:rPr>
                <w:rFonts w:ascii="Century" w:hAnsi="Century"/>
                <w:szCs w:val="21"/>
              </w:rPr>
            </w:pPr>
          </w:p>
        </w:tc>
        <w:tc>
          <w:tcPr>
            <w:tcW w:w="1700" w:type="dxa"/>
            <w:tcBorders>
              <w:bottom w:val="single" w:sz="4" w:space="0" w:color="auto"/>
            </w:tcBorders>
          </w:tcPr>
          <w:p w:rsidR="004E0587" w:rsidRPr="00AD379C" w:rsidRDefault="004E0587" w:rsidP="00774319">
            <w:pPr>
              <w:jc w:val="distribute"/>
              <w:rPr>
                <w:szCs w:val="21"/>
              </w:rPr>
            </w:pPr>
          </w:p>
        </w:tc>
        <w:tc>
          <w:tcPr>
            <w:tcW w:w="283" w:type="dxa"/>
            <w:tcBorders>
              <w:bottom w:val="single" w:sz="4" w:space="0" w:color="auto"/>
            </w:tcBorders>
          </w:tcPr>
          <w:p w:rsidR="004E0587" w:rsidRPr="00AD379C" w:rsidRDefault="004E0587" w:rsidP="00774319">
            <w:pPr>
              <w:jc w:val="center"/>
              <w:rPr>
                <w:szCs w:val="21"/>
              </w:rPr>
            </w:pPr>
          </w:p>
        </w:tc>
        <w:tc>
          <w:tcPr>
            <w:tcW w:w="5960" w:type="dxa"/>
            <w:gridSpan w:val="8"/>
            <w:tcBorders>
              <w:bottom w:val="single" w:sz="4" w:space="0" w:color="auto"/>
            </w:tcBorders>
          </w:tcPr>
          <w:p w:rsidR="004E0587" w:rsidRPr="00AD379C" w:rsidRDefault="004E0587" w:rsidP="00774319">
            <w:pPr>
              <w:jc w:val="right"/>
              <w:rPr>
                <w:szCs w:val="21"/>
              </w:rPr>
            </w:pPr>
            <w:r>
              <w:rPr>
                <w:rFonts w:ascii="Century" w:hAnsi="Century" w:hint="eastAsia"/>
                <w:kern w:val="0"/>
                <w:szCs w:val="21"/>
              </w:rPr>
              <w:t>（</w:t>
            </w:r>
            <w:r w:rsidRPr="00654A2F">
              <w:rPr>
                <w:rFonts w:ascii="Century" w:hAnsi="Century"/>
                <w:kern w:val="0"/>
                <w:szCs w:val="21"/>
              </w:rPr>
              <w:t>単位</w:t>
            </w:r>
            <w:r>
              <w:rPr>
                <w:rFonts w:ascii="Century" w:hAnsi="Century" w:hint="eastAsia"/>
                <w:kern w:val="0"/>
                <w:szCs w:val="21"/>
              </w:rPr>
              <w:t xml:space="preserve"> </w:t>
            </w:r>
            <w:r w:rsidRPr="00654A2F">
              <w:rPr>
                <w:rFonts w:ascii="Century" w:hAnsi="Century"/>
                <w:kern w:val="0"/>
                <w:szCs w:val="21"/>
              </w:rPr>
              <w:t>円</w:t>
            </w:r>
            <w:r>
              <w:rPr>
                <w:rFonts w:ascii="Century" w:hAnsi="Century" w:hint="eastAsia"/>
                <w:kern w:val="0"/>
                <w:szCs w:val="21"/>
              </w:rPr>
              <w:t>）</w:t>
            </w:r>
          </w:p>
        </w:tc>
      </w:tr>
      <w:tr w:rsidR="004E0587" w:rsidRPr="00AD379C" w:rsidTr="00774319">
        <w:trPr>
          <w:gridAfter w:val="1"/>
          <w:wAfter w:w="6" w:type="dxa"/>
          <w:trHeight w:val="283"/>
          <w:jc w:val="center"/>
        </w:trPr>
        <w:tc>
          <w:tcPr>
            <w:tcW w:w="563" w:type="dxa"/>
            <w:tcBorders>
              <w:right w:val="single" w:sz="4" w:space="0" w:color="auto"/>
            </w:tcBorders>
          </w:tcPr>
          <w:p w:rsidR="004E0587" w:rsidRPr="00AD379C" w:rsidRDefault="004E0587" w:rsidP="00774319">
            <w:pPr>
              <w:pStyle w:val="af3"/>
              <w:ind w:leftChars="0" w:left="0"/>
              <w:jc w:val="center"/>
              <w:rPr>
                <w:rFonts w:ascii="Century" w:hAnsi="Century"/>
                <w:szCs w:val="21"/>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r w:rsidRPr="000258EC">
              <w:rPr>
                <w:rFonts w:hint="eastAsia"/>
              </w:rPr>
              <w:t>取得財産の品目</w:t>
            </w:r>
          </w:p>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r w:rsidRPr="000258EC">
              <w:rPr>
                <w:rFonts w:hint="eastAsia"/>
              </w:rPr>
              <w:t>取得年月日</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r w:rsidRPr="000258EC">
              <w:rPr>
                <w:rFonts w:hint="eastAsia"/>
              </w:rPr>
              <w:t>取得価格</w:t>
            </w:r>
          </w:p>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r w:rsidRPr="004E0587">
              <w:rPr>
                <w:rFonts w:hint="eastAsia"/>
                <w:spacing w:val="105"/>
                <w:kern w:val="0"/>
                <w:fitText w:val="630" w:id="-985882879"/>
              </w:rPr>
              <w:t>時</w:t>
            </w:r>
            <w:r w:rsidRPr="004E0587">
              <w:rPr>
                <w:rFonts w:hint="eastAsia"/>
                <w:kern w:val="0"/>
                <w:fitText w:val="630" w:id="-985882879"/>
              </w:rPr>
              <w:t>価</w:t>
            </w:r>
          </w:p>
        </w:tc>
        <w:tc>
          <w:tcPr>
            <w:tcW w:w="1419" w:type="dxa"/>
            <w:tcBorders>
              <w:top w:val="single" w:sz="4" w:space="0" w:color="auto"/>
              <w:left w:val="single" w:sz="4" w:space="0" w:color="auto"/>
              <w:bottom w:val="single" w:sz="4" w:space="0" w:color="auto"/>
              <w:right w:val="single" w:sz="4" w:space="0" w:color="auto"/>
            </w:tcBorders>
            <w:vAlign w:val="center"/>
          </w:tcPr>
          <w:p w:rsidR="004E0587" w:rsidRDefault="004E0587" w:rsidP="00774319">
            <w:pPr>
              <w:jc w:val="center"/>
            </w:pPr>
            <w:r w:rsidRPr="004E0587">
              <w:rPr>
                <w:rFonts w:hint="eastAsia"/>
                <w:spacing w:val="105"/>
                <w:kern w:val="0"/>
                <w:fitText w:val="630" w:id="-985882878"/>
              </w:rPr>
              <w:t>備</w:t>
            </w:r>
            <w:r w:rsidRPr="004E0587">
              <w:rPr>
                <w:rFonts w:hint="eastAsia"/>
                <w:kern w:val="0"/>
                <w:fitText w:val="630" w:id="-985882878"/>
              </w:rPr>
              <w:t>考</w:t>
            </w:r>
          </w:p>
        </w:tc>
      </w:tr>
      <w:tr w:rsidR="004E0587" w:rsidRPr="00AD379C" w:rsidTr="00774319">
        <w:trPr>
          <w:gridAfter w:val="1"/>
          <w:wAfter w:w="6" w:type="dxa"/>
          <w:trHeight w:val="283"/>
          <w:jc w:val="center"/>
        </w:trPr>
        <w:tc>
          <w:tcPr>
            <w:tcW w:w="563" w:type="dxa"/>
            <w:tcBorders>
              <w:right w:val="single" w:sz="4" w:space="0" w:color="auto"/>
            </w:tcBorders>
          </w:tcPr>
          <w:p w:rsidR="004E0587" w:rsidRPr="00AD379C" w:rsidRDefault="004E0587" w:rsidP="00774319">
            <w:pPr>
              <w:pStyle w:val="af3"/>
              <w:ind w:leftChars="0" w:left="0"/>
              <w:jc w:val="center"/>
              <w:rPr>
                <w:rFonts w:ascii="Century" w:hAnsi="Century"/>
                <w:szCs w:val="21"/>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9"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tc>
      </w:tr>
      <w:tr w:rsidR="004E0587" w:rsidRPr="00AD379C" w:rsidTr="00774319">
        <w:trPr>
          <w:gridAfter w:val="1"/>
          <w:wAfter w:w="6" w:type="dxa"/>
          <w:trHeight w:val="283"/>
          <w:jc w:val="center"/>
        </w:trPr>
        <w:tc>
          <w:tcPr>
            <w:tcW w:w="563" w:type="dxa"/>
            <w:tcBorders>
              <w:right w:val="single" w:sz="4" w:space="0" w:color="auto"/>
            </w:tcBorders>
          </w:tcPr>
          <w:p w:rsidR="004E0587" w:rsidRPr="00AD379C" w:rsidRDefault="004E0587" w:rsidP="00774319">
            <w:pPr>
              <w:pStyle w:val="af3"/>
              <w:ind w:leftChars="0" w:left="0"/>
              <w:jc w:val="center"/>
              <w:rPr>
                <w:rFonts w:ascii="Century" w:hAnsi="Century"/>
                <w:szCs w:val="21"/>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7"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9" w:type="dxa"/>
            <w:tcBorders>
              <w:top w:val="single" w:sz="4" w:space="0" w:color="auto"/>
              <w:left w:val="single" w:sz="4" w:space="0" w:color="auto"/>
              <w:bottom w:val="single" w:sz="4" w:space="0" w:color="auto"/>
              <w:right w:val="single" w:sz="4" w:space="0" w:color="auto"/>
            </w:tcBorders>
            <w:vAlign w:val="center"/>
          </w:tcPr>
          <w:p w:rsidR="004E0587" w:rsidRPr="000258EC" w:rsidRDefault="004E0587" w:rsidP="00774319"/>
        </w:tc>
      </w:tr>
      <w:tr w:rsidR="004E0587" w:rsidRPr="00AD379C" w:rsidTr="00774319">
        <w:trPr>
          <w:gridAfter w:val="1"/>
          <w:wAfter w:w="6" w:type="dxa"/>
          <w:trHeight w:val="283"/>
          <w:jc w:val="center"/>
        </w:trPr>
        <w:tc>
          <w:tcPr>
            <w:tcW w:w="563" w:type="dxa"/>
            <w:tcBorders>
              <w:right w:val="single" w:sz="4" w:space="0" w:color="auto"/>
            </w:tcBorders>
          </w:tcPr>
          <w:p w:rsidR="004E0587" w:rsidRPr="00AD379C" w:rsidRDefault="004E0587" w:rsidP="00774319">
            <w:pPr>
              <w:pStyle w:val="af3"/>
              <w:ind w:leftChars="0" w:left="0"/>
              <w:jc w:val="center"/>
              <w:rPr>
                <w:rFonts w:ascii="Century" w:hAnsi="Century"/>
                <w:szCs w:val="21"/>
              </w:rPr>
            </w:pPr>
          </w:p>
        </w:tc>
        <w:tc>
          <w:tcPr>
            <w:tcW w:w="2267" w:type="dxa"/>
            <w:gridSpan w:val="3"/>
            <w:tcBorders>
              <w:top w:val="single" w:sz="4" w:space="0" w:color="auto"/>
              <w:left w:val="single" w:sz="4" w:space="0" w:color="auto"/>
              <w:bottom w:val="double" w:sz="4" w:space="0" w:color="auto"/>
              <w:right w:val="single" w:sz="4" w:space="0" w:color="auto"/>
            </w:tcBorders>
            <w:vAlign w:val="center"/>
          </w:tcPr>
          <w:p w:rsidR="004E0587" w:rsidRPr="000258EC" w:rsidRDefault="004E0587" w:rsidP="00774319"/>
        </w:tc>
        <w:tc>
          <w:tcPr>
            <w:tcW w:w="1417" w:type="dxa"/>
            <w:tcBorders>
              <w:top w:val="single" w:sz="4" w:space="0" w:color="auto"/>
              <w:left w:val="single" w:sz="4" w:space="0" w:color="auto"/>
              <w:bottom w:val="double" w:sz="4" w:space="0" w:color="auto"/>
              <w:right w:val="single" w:sz="4" w:space="0" w:color="auto"/>
            </w:tcBorders>
            <w:vAlign w:val="center"/>
          </w:tcPr>
          <w:p w:rsidR="004E0587" w:rsidRPr="000258EC" w:rsidRDefault="004E0587" w:rsidP="00774319">
            <w:pPr>
              <w:jc w:val="center"/>
            </w:pPr>
          </w:p>
        </w:tc>
        <w:tc>
          <w:tcPr>
            <w:tcW w:w="1417" w:type="dxa"/>
            <w:gridSpan w:val="3"/>
            <w:tcBorders>
              <w:top w:val="single" w:sz="4" w:space="0" w:color="auto"/>
              <w:left w:val="single" w:sz="4" w:space="0" w:color="auto"/>
              <w:bottom w:val="double" w:sz="4" w:space="0" w:color="auto"/>
              <w:right w:val="single" w:sz="4" w:space="0" w:color="auto"/>
            </w:tcBorders>
            <w:vAlign w:val="center"/>
          </w:tcPr>
          <w:p w:rsidR="004E0587" w:rsidRPr="000258EC" w:rsidRDefault="004E0587" w:rsidP="00774319">
            <w:pPr>
              <w:jc w:val="right"/>
            </w:pPr>
          </w:p>
        </w:tc>
        <w:tc>
          <w:tcPr>
            <w:tcW w:w="1417" w:type="dxa"/>
            <w:tcBorders>
              <w:top w:val="single" w:sz="4" w:space="0" w:color="auto"/>
              <w:left w:val="single" w:sz="4" w:space="0" w:color="auto"/>
              <w:bottom w:val="double" w:sz="4" w:space="0" w:color="auto"/>
              <w:right w:val="single" w:sz="4" w:space="0" w:color="auto"/>
            </w:tcBorders>
            <w:vAlign w:val="center"/>
          </w:tcPr>
          <w:p w:rsidR="004E0587" w:rsidRPr="000258EC" w:rsidRDefault="004E0587" w:rsidP="00774319">
            <w:pPr>
              <w:jc w:val="right"/>
            </w:pPr>
          </w:p>
        </w:tc>
        <w:tc>
          <w:tcPr>
            <w:tcW w:w="1419" w:type="dxa"/>
            <w:tcBorders>
              <w:top w:val="single" w:sz="4" w:space="0" w:color="auto"/>
              <w:left w:val="single" w:sz="4" w:space="0" w:color="auto"/>
              <w:bottom w:val="double" w:sz="4" w:space="0" w:color="auto"/>
              <w:right w:val="single" w:sz="4" w:space="0" w:color="auto"/>
            </w:tcBorders>
            <w:vAlign w:val="center"/>
          </w:tcPr>
          <w:p w:rsidR="004E0587" w:rsidRPr="000258EC" w:rsidRDefault="004E0587" w:rsidP="00774319"/>
        </w:tc>
      </w:tr>
      <w:tr w:rsidR="004E0587" w:rsidRPr="00AD379C" w:rsidTr="00774319">
        <w:trPr>
          <w:gridAfter w:val="1"/>
          <w:wAfter w:w="6" w:type="dxa"/>
          <w:trHeight w:val="283"/>
          <w:jc w:val="center"/>
        </w:trPr>
        <w:tc>
          <w:tcPr>
            <w:tcW w:w="563" w:type="dxa"/>
            <w:tcBorders>
              <w:right w:val="single" w:sz="4" w:space="0" w:color="auto"/>
            </w:tcBorders>
          </w:tcPr>
          <w:p w:rsidR="004E0587" w:rsidRPr="00AD379C" w:rsidRDefault="004E0587" w:rsidP="00774319">
            <w:pPr>
              <w:pStyle w:val="af3"/>
              <w:ind w:leftChars="0" w:left="0"/>
              <w:jc w:val="center"/>
              <w:rPr>
                <w:rFonts w:ascii="Century" w:hAnsi="Century"/>
                <w:szCs w:val="21"/>
              </w:rPr>
            </w:pPr>
          </w:p>
        </w:tc>
        <w:tc>
          <w:tcPr>
            <w:tcW w:w="2267" w:type="dxa"/>
            <w:gridSpan w:val="3"/>
            <w:tcBorders>
              <w:top w:val="doub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r>
              <w:rPr>
                <w:rFonts w:hint="eastAsia"/>
              </w:rPr>
              <w:t>計</w:t>
            </w:r>
          </w:p>
        </w:tc>
        <w:tc>
          <w:tcPr>
            <w:tcW w:w="1417" w:type="dxa"/>
            <w:tcBorders>
              <w:top w:val="double" w:sz="4" w:space="0" w:color="auto"/>
              <w:left w:val="single" w:sz="4" w:space="0" w:color="auto"/>
              <w:bottom w:val="single" w:sz="4" w:space="0" w:color="auto"/>
              <w:right w:val="single" w:sz="4" w:space="0" w:color="auto"/>
            </w:tcBorders>
            <w:vAlign w:val="center"/>
          </w:tcPr>
          <w:p w:rsidR="004E0587" w:rsidRPr="000258EC" w:rsidRDefault="004E0587" w:rsidP="00774319">
            <w:pPr>
              <w:jc w:val="center"/>
            </w:pPr>
          </w:p>
        </w:tc>
        <w:tc>
          <w:tcPr>
            <w:tcW w:w="1417" w:type="dxa"/>
            <w:gridSpan w:val="3"/>
            <w:tcBorders>
              <w:top w:val="doub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7" w:type="dxa"/>
            <w:tcBorders>
              <w:top w:val="double" w:sz="4" w:space="0" w:color="auto"/>
              <w:left w:val="single" w:sz="4" w:space="0" w:color="auto"/>
              <w:bottom w:val="single" w:sz="4" w:space="0" w:color="auto"/>
              <w:right w:val="single" w:sz="4" w:space="0" w:color="auto"/>
            </w:tcBorders>
            <w:vAlign w:val="center"/>
          </w:tcPr>
          <w:p w:rsidR="004E0587" w:rsidRPr="000258EC" w:rsidRDefault="004E0587" w:rsidP="00774319">
            <w:pPr>
              <w:jc w:val="right"/>
            </w:pPr>
          </w:p>
        </w:tc>
        <w:tc>
          <w:tcPr>
            <w:tcW w:w="1419" w:type="dxa"/>
            <w:tcBorders>
              <w:top w:val="double" w:sz="4" w:space="0" w:color="auto"/>
              <w:left w:val="single" w:sz="4" w:space="0" w:color="auto"/>
              <w:bottom w:val="single" w:sz="4" w:space="0" w:color="auto"/>
              <w:right w:val="single" w:sz="4" w:space="0" w:color="auto"/>
            </w:tcBorders>
            <w:vAlign w:val="center"/>
          </w:tcPr>
          <w:p w:rsidR="004E0587" w:rsidRPr="000258EC" w:rsidRDefault="004E0587" w:rsidP="00774319"/>
        </w:tc>
      </w:tr>
      <w:tr w:rsidR="004E0587" w:rsidRPr="00AD379C" w:rsidTr="00774319">
        <w:trPr>
          <w:trHeight w:val="283"/>
          <w:jc w:val="center"/>
        </w:trPr>
        <w:tc>
          <w:tcPr>
            <w:tcW w:w="563" w:type="dxa"/>
          </w:tcPr>
          <w:p w:rsidR="004E0587" w:rsidRPr="00AD379C" w:rsidRDefault="004E0587" w:rsidP="00774319">
            <w:pPr>
              <w:pStyle w:val="af3"/>
              <w:ind w:leftChars="0" w:left="0"/>
              <w:jc w:val="center"/>
              <w:rPr>
                <w:rFonts w:ascii="Century" w:hAnsi="Century"/>
                <w:szCs w:val="21"/>
              </w:rPr>
            </w:pPr>
          </w:p>
        </w:tc>
        <w:tc>
          <w:tcPr>
            <w:tcW w:w="1700" w:type="dxa"/>
            <w:tcBorders>
              <w:top w:val="single" w:sz="4" w:space="0" w:color="auto"/>
            </w:tcBorders>
          </w:tcPr>
          <w:p w:rsidR="004E0587" w:rsidRPr="00AD379C" w:rsidRDefault="004E0587" w:rsidP="00774319">
            <w:pPr>
              <w:jc w:val="distribute"/>
              <w:rPr>
                <w:szCs w:val="21"/>
              </w:rPr>
            </w:pPr>
          </w:p>
        </w:tc>
        <w:tc>
          <w:tcPr>
            <w:tcW w:w="283" w:type="dxa"/>
            <w:tcBorders>
              <w:top w:val="single" w:sz="4" w:space="0" w:color="auto"/>
            </w:tcBorders>
          </w:tcPr>
          <w:p w:rsidR="004E0587" w:rsidRPr="00AD379C" w:rsidRDefault="004E0587" w:rsidP="00774319">
            <w:pPr>
              <w:jc w:val="center"/>
              <w:rPr>
                <w:szCs w:val="21"/>
              </w:rPr>
            </w:pPr>
          </w:p>
        </w:tc>
        <w:tc>
          <w:tcPr>
            <w:tcW w:w="5960" w:type="dxa"/>
            <w:gridSpan w:val="8"/>
            <w:tcBorders>
              <w:top w:val="single" w:sz="4" w:space="0" w:color="auto"/>
            </w:tcBorders>
          </w:tcPr>
          <w:p w:rsidR="004E0587" w:rsidRPr="00AD379C" w:rsidRDefault="004E0587" w:rsidP="00774319">
            <w:pPr>
              <w:rPr>
                <w:szCs w:val="21"/>
              </w:rPr>
            </w:pPr>
          </w:p>
        </w:tc>
      </w:tr>
      <w:tr w:rsidR="004E0587" w:rsidRPr="00AD379C" w:rsidTr="00774319">
        <w:trPr>
          <w:trHeight w:val="283"/>
          <w:jc w:val="center"/>
        </w:trPr>
        <w:tc>
          <w:tcPr>
            <w:tcW w:w="563" w:type="dxa"/>
          </w:tcPr>
          <w:p w:rsidR="004E0587" w:rsidRPr="00AD379C" w:rsidRDefault="004E0587" w:rsidP="00774319">
            <w:pPr>
              <w:pStyle w:val="af3"/>
              <w:numPr>
                <w:ilvl w:val="0"/>
                <w:numId w:val="35"/>
              </w:numPr>
              <w:ind w:leftChars="0"/>
              <w:jc w:val="center"/>
              <w:rPr>
                <w:rFonts w:ascii="Century" w:hAnsi="Century"/>
                <w:szCs w:val="21"/>
              </w:rPr>
            </w:pPr>
          </w:p>
        </w:tc>
        <w:tc>
          <w:tcPr>
            <w:tcW w:w="1700" w:type="dxa"/>
          </w:tcPr>
          <w:p w:rsidR="004E0587" w:rsidRPr="00AD379C" w:rsidRDefault="004E0587" w:rsidP="00774319">
            <w:pPr>
              <w:jc w:val="distribute"/>
              <w:rPr>
                <w:szCs w:val="21"/>
              </w:rPr>
            </w:pPr>
            <w:r>
              <w:rPr>
                <w:rFonts w:hint="eastAsia"/>
                <w:szCs w:val="21"/>
              </w:rPr>
              <w:t>処分方法</w:t>
            </w:r>
          </w:p>
        </w:tc>
        <w:tc>
          <w:tcPr>
            <w:tcW w:w="283" w:type="dxa"/>
          </w:tcPr>
          <w:p w:rsidR="004E0587" w:rsidRPr="00AD379C" w:rsidRDefault="004E0587" w:rsidP="00774319">
            <w:pPr>
              <w:jc w:val="center"/>
              <w:rPr>
                <w:szCs w:val="21"/>
              </w:rPr>
            </w:pPr>
          </w:p>
        </w:tc>
        <w:tc>
          <w:tcPr>
            <w:tcW w:w="5960" w:type="dxa"/>
            <w:gridSpan w:val="8"/>
          </w:tcPr>
          <w:p w:rsidR="004E0587" w:rsidRPr="00AD379C" w:rsidRDefault="004E0587" w:rsidP="00774319">
            <w:pPr>
              <w:rPr>
                <w:szCs w:val="21"/>
              </w:rPr>
            </w:pPr>
          </w:p>
        </w:tc>
      </w:tr>
      <w:tr w:rsidR="004E0587" w:rsidRPr="00AD379C" w:rsidTr="00774319">
        <w:trPr>
          <w:trHeight w:val="567"/>
          <w:jc w:val="center"/>
        </w:trPr>
        <w:tc>
          <w:tcPr>
            <w:tcW w:w="563" w:type="dxa"/>
          </w:tcPr>
          <w:p w:rsidR="004E0587" w:rsidRPr="00AD379C" w:rsidRDefault="004E0587" w:rsidP="00774319">
            <w:pPr>
              <w:jc w:val="center"/>
              <w:rPr>
                <w:rFonts w:ascii="Century" w:hAnsi="Century"/>
                <w:szCs w:val="21"/>
              </w:rPr>
            </w:pPr>
          </w:p>
        </w:tc>
        <w:tc>
          <w:tcPr>
            <w:tcW w:w="7943" w:type="dxa"/>
            <w:gridSpan w:val="10"/>
          </w:tcPr>
          <w:p w:rsidR="004E0587" w:rsidRPr="00AD379C" w:rsidRDefault="004E0587" w:rsidP="00774319">
            <w:pPr>
              <w:rPr>
                <w:rFonts w:ascii="Century" w:hAnsi="Century"/>
                <w:szCs w:val="21"/>
              </w:rPr>
            </w:pPr>
          </w:p>
        </w:tc>
      </w:tr>
      <w:tr w:rsidR="004E0587" w:rsidRPr="00AD379C" w:rsidTr="00774319">
        <w:trPr>
          <w:trHeight w:val="283"/>
          <w:jc w:val="center"/>
        </w:trPr>
        <w:tc>
          <w:tcPr>
            <w:tcW w:w="563" w:type="dxa"/>
          </w:tcPr>
          <w:p w:rsidR="004E0587" w:rsidRPr="00AD379C" w:rsidRDefault="004E0587" w:rsidP="00774319">
            <w:pPr>
              <w:jc w:val="center"/>
              <w:rPr>
                <w:szCs w:val="21"/>
              </w:rPr>
            </w:pPr>
          </w:p>
        </w:tc>
        <w:tc>
          <w:tcPr>
            <w:tcW w:w="1700" w:type="dxa"/>
          </w:tcPr>
          <w:p w:rsidR="004E0587" w:rsidRPr="00AD379C" w:rsidRDefault="004E0587" w:rsidP="00774319">
            <w:pPr>
              <w:jc w:val="distribute"/>
              <w:rPr>
                <w:szCs w:val="21"/>
              </w:rPr>
            </w:pPr>
          </w:p>
        </w:tc>
        <w:tc>
          <w:tcPr>
            <w:tcW w:w="283" w:type="dxa"/>
          </w:tcPr>
          <w:p w:rsidR="004E0587" w:rsidRPr="00AD379C" w:rsidRDefault="004E0587" w:rsidP="00774319">
            <w:pPr>
              <w:jc w:val="center"/>
              <w:rPr>
                <w:szCs w:val="21"/>
              </w:rPr>
            </w:pPr>
          </w:p>
        </w:tc>
        <w:tc>
          <w:tcPr>
            <w:tcW w:w="5960" w:type="dxa"/>
            <w:gridSpan w:val="8"/>
          </w:tcPr>
          <w:p w:rsidR="004E0587" w:rsidRPr="00AD379C" w:rsidRDefault="004E0587" w:rsidP="00774319">
            <w:pPr>
              <w:rPr>
                <w:szCs w:val="21"/>
              </w:rPr>
            </w:pPr>
          </w:p>
        </w:tc>
      </w:tr>
      <w:tr w:rsidR="004E0587" w:rsidRPr="00AD379C" w:rsidTr="00774319">
        <w:trPr>
          <w:trHeight w:val="283"/>
          <w:jc w:val="center"/>
        </w:trPr>
        <w:tc>
          <w:tcPr>
            <w:tcW w:w="563" w:type="dxa"/>
          </w:tcPr>
          <w:p w:rsidR="004E0587" w:rsidRPr="00AD379C" w:rsidRDefault="004E0587" w:rsidP="00774319">
            <w:pPr>
              <w:pStyle w:val="af3"/>
              <w:numPr>
                <w:ilvl w:val="0"/>
                <w:numId w:val="35"/>
              </w:numPr>
              <w:ind w:leftChars="0"/>
              <w:jc w:val="center"/>
              <w:rPr>
                <w:rFonts w:ascii="Century" w:hAnsi="Century"/>
                <w:szCs w:val="21"/>
              </w:rPr>
            </w:pPr>
          </w:p>
        </w:tc>
        <w:tc>
          <w:tcPr>
            <w:tcW w:w="1700" w:type="dxa"/>
          </w:tcPr>
          <w:p w:rsidR="004E0587" w:rsidRPr="00AD379C" w:rsidRDefault="004E0587" w:rsidP="00774319">
            <w:pPr>
              <w:jc w:val="distribute"/>
              <w:rPr>
                <w:rFonts w:ascii="Century" w:hAnsi="Century"/>
                <w:szCs w:val="21"/>
              </w:rPr>
            </w:pPr>
            <w:r w:rsidRPr="00AD379C">
              <w:rPr>
                <w:rFonts w:ascii="Century" w:hAnsi="Century"/>
                <w:szCs w:val="21"/>
              </w:rPr>
              <w:t>助成対象資産表</w:t>
            </w:r>
          </w:p>
        </w:tc>
        <w:tc>
          <w:tcPr>
            <w:tcW w:w="283" w:type="dxa"/>
          </w:tcPr>
          <w:p w:rsidR="004E0587" w:rsidRPr="00AD379C" w:rsidRDefault="004E0587" w:rsidP="00774319">
            <w:pPr>
              <w:rPr>
                <w:rFonts w:ascii="Century" w:hAnsi="Century"/>
                <w:szCs w:val="21"/>
              </w:rPr>
            </w:pPr>
          </w:p>
        </w:tc>
        <w:tc>
          <w:tcPr>
            <w:tcW w:w="5960" w:type="dxa"/>
            <w:gridSpan w:val="8"/>
          </w:tcPr>
          <w:p w:rsidR="004E0587" w:rsidRPr="00AD379C" w:rsidRDefault="004E0587" w:rsidP="00774319">
            <w:pPr>
              <w:rPr>
                <w:rFonts w:ascii="Century" w:hAnsi="Century"/>
                <w:szCs w:val="21"/>
              </w:rPr>
            </w:pPr>
          </w:p>
        </w:tc>
      </w:tr>
      <w:tr w:rsidR="004E0587" w:rsidRPr="00AD379C" w:rsidTr="00774319">
        <w:trPr>
          <w:trHeight w:val="567"/>
          <w:jc w:val="center"/>
        </w:trPr>
        <w:tc>
          <w:tcPr>
            <w:tcW w:w="563" w:type="dxa"/>
          </w:tcPr>
          <w:p w:rsidR="004E0587" w:rsidRPr="00AD379C" w:rsidRDefault="004E0587" w:rsidP="00774319">
            <w:pPr>
              <w:pStyle w:val="af3"/>
              <w:ind w:leftChars="0" w:left="0"/>
              <w:jc w:val="center"/>
              <w:rPr>
                <w:rFonts w:ascii="Century" w:hAnsi="Century"/>
                <w:szCs w:val="21"/>
              </w:rPr>
            </w:pPr>
          </w:p>
        </w:tc>
        <w:tc>
          <w:tcPr>
            <w:tcW w:w="7943" w:type="dxa"/>
            <w:gridSpan w:val="10"/>
          </w:tcPr>
          <w:p w:rsidR="004E0587" w:rsidRPr="00AD379C" w:rsidRDefault="004E0587" w:rsidP="00774319">
            <w:pPr>
              <w:rPr>
                <w:color w:val="000000"/>
                <w:szCs w:val="21"/>
              </w:rPr>
            </w:pPr>
          </w:p>
        </w:tc>
      </w:tr>
      <w:tr w:rsidR="004E0587" w:rsidRPr="00AD379C" w:rsidTr="00774319">
        <w:trPr>
          <w:trHeight w:val="283"/>
          <w:jc w:val="center"/>
        </w:trPr>
        <w:tc>
          <w:tcPr>
            <w:tcW w:w="563" w:type="dxa"/>
          </w:tcPr>
          <w:p w:rsidR="004E0587" w:rsidRPr="00AD379C" w:rsidRDefault="004E0587" w:rsidP="00774319">
            <w:pPr>
              <w:pStyle w:val="af3"/>
              <w:ind w:leftChars="0" w:left="0"/>
              <w:jc w:val="center"/>
              <w:rPr>
                <w:rFonts w:ascii="Century" w:hAnsi="Century"/>
                <w:szCs w:val="21"/>
              </w:rPr>
            </w:pPr>
          </w:p>
        </w:tc>
        <w:tc>
          <w:tcPr>
            <w:tcW w:w="1700" w:type="dxa"/>
          </w:tcPr>
          <w:p w:rsidR="004E0587" w:rsidRPr="00AD379C" w:rsidRDefault="004E0587" w:rsidP="00774319">
            <w:pPr>
              <w:jc w:val="distribute"/>
              <w:rPr>
                <w:szCs w:val="21"/>
              </w:rPr>
            </w:pPr>
          </w:p>
        </w:tc>
        <w:tc>
          <w:tcPr>
            <w:tcW w:w="283" w:type="dxa"/>
          </w:tcPr>
          <w:p w:rsidR="004E0587" w:rsidRPr="00AD379C" w:rsidRDefault="004E0587" w:rsidP="00774319">
            <w:pPr>
              <w:rPr>
                <w:szCs w:val="21"/>
              </w:rPr>
            </w:pPr>
          </w:p>
        </w:tc>
        <w:tc>
          <w:tcPr>
            <w:tcW w:w="5960" w:type="dxa"/>
            <w:gridSpan w:val="8"/>
          </w:tcPr>
          <w:p w:rsidR="004E0587" w:rsidRPr="00AD379C" w:rsidRDefault="004E0587" w:rsidP="00774319">
            <w:pPr>
              <w:rPr>
                <w:color w:val="000000"/>
                <w:szCs w:val="21"/>
              </w:rPr>
            </w:pPr>
          </w:p>
        </w:tc>
      </w:tr>
      <w:tr w:rsidR="004E0587" w:rsidRPr="00AD379C" w:rsidTr="00774319">
        <w:trPr>
          <w:trHeight w:val="283"/>
          <w:jc w:val="center"/>
        </w:trPr>
        <w:tc>
          <w:tcPr>
            <w:tcW w:w="563" w:type="dxa"/>
          </w:tcPr>
          <w:p w:rsidR="004E0587" w:rsidRPr="00AD379C" w:rsidRDefault="004E0587" w:rsidP="00774319">
            <w:pPr>
              <w:pStyle w:val="af3"/>
              <w:numPr>
                <w:ilvl w:val="0"/>
                <w:numId w:val="35"/>
              </w:numPr>
              <w:ind w:leftChars="0"/>
              <w:jc w:val="center"/>
              <w:rPr>
                <w:rFonts w:ascii="Century" w:hAnsi="Century"/>
                <w:szCs w:val="21"/>
              </w:rPr>
            </w:pPr>
          </w:p>
        </w:tc>
        <w:tc>
          <w:tcPr>
            <w:tcW w:w="7943" w:type="dxa"/>
            <w:gridSpan w:val="10"/>
          </w:tcPr>
          <w:p w:rsidR="004E0587" w:rsidRPr="00AD379C" w:rsidRDefault="004E0587" w:rsidP="00774319">
            <w:pPr>
              <w:rPr>
                <w:color w:val="000000"/>
                <w:szCs w:val="21"/>
              </w:rPr>
            </w:pPr>
            <w:r w:rsidRPr="00E55A82">
              <w:rPr>
                <w:rFonts w:hint="eastAsia"/>
                <w:szCs w:val="21"/>
              </w:rPr>
              <w:t>処分により得られる収入（処分することによる経費の支出については、－で表示）</w:t>
            </w:r>
          </w:p>
        </w:tc>
      </w:tr>
      <w:tr w:rsidR="004E0587" w:rsidRPr="00AD379C" w:rsidTr="00774319">
        <w:trPr>
          <w:gridAfter w:val="1"/>
          <w:wAfter w:w="8" w:type="dxa"/>
          <w:trHeight w:val="283"/>
          <w:jc w:val="center"/>
        </w:trPr>
        <w:tc>
          <w:tcPr>
            <w:tcW w:w="563" w:type="dxa"/>
          </w:tcPr>
          <w:p w:rsidR="004E0587" w:rsidRPr="00AD379C" w:rsidRDefault="004E0587" w:rsidP="00774319">
            <w:pPr>
              <w:jc w:val="center"/>
              <w:rPr>
                <w:rFonts w:ascii="Century" w:hAnsi="Century"/>
                <w:szCs w:val="21"/>
              </w:rPr>
            </w:pPr>
          </w:p>
        </w:tc>
        <w:tc>
          <w:tcPr>
            <w:tcW w:w="1700" w:type="dxa"/>
          </w:tcPr>
          <w:p w:rsidR="004E0587" w:rsidRPr="00AD379C" w:rsidRDefault="004E0587" w:rsidP="00774319">
            <w:pPr>
              <w:jc w:val="distribute"/>
              <w:rPr>
                <w:rFonts w:ascii="Century" w:hAnsi="Century"/>
                <w:szCs w:val="21"/>
              </w:rPr>
            </w:pPr>
          </w:p>
        </w:tc>
        <w:tc>
          <w:tcPr>
            <w:tcW w:w="283" w:type="dxa"/>
            <w:tcBorders>
              <w:bottom w:val="single" w:sz="4" w:space="0" w:color="auto"/>
            </w:tcBorders>
            <w:tcMar>
              <w:left w:w="0" w:type="dxa"/>
              <w:right w:w="0" w:type="dxa"/>
            </w:tcMar>
            <w:vAlign w:val="center"/>
          </w:tcPr>
          <w:p w:rsidR="004E0587" w:rsidRPr="00AD379C" w:rsidRDefault="004E0587" w:rsidP="00774319">
            <w:pPr>
              <w:jc w:val="right"/>
              <w:rPr>
                <w:rFonts w:ascii="Century" w:hAnsi="Century"/>
                <w:szCs w:val="21"/>
              </w:rPr>
            </w:pPr>
            <w:r>
              <w:rPr>
                <w:rFonts w:ascii="Century" w:hAnsi="Century" w:hint="eastAsia"/>
                <w:szCs w:val="21"/>
              </w:rPr>
              <w:t>金</w:t>
            </w:r>
          </w:p>
        </w:tc>
        <w:tc>
          <w:tcPr>
            <w:tcW w:w="2551" w:type="dxa"/>
            <w:gridSpan w:val="3"/>
            <w:tcBorders>
              <w:bottom w:val="single" w:sz="4" w:space="0" w:color="auto"/>
            </w:tcBorders>
            <w:vAlign w:val="center"/>
          </w:tcPr>
          <w:p w:rsidR="004E0587" w:rsidRPr="00AD379C" w:rsidRDefault="004E0587" w:rsidP="00774319">
            <w:pPr>
              <w:jc w:val="center"/>
              <w:rPr>
                <w:szCs w:val="21"/>
              </w:rPr>
            </w:pPr>
          </w:p>
        </w:tc>
        <w:tc>
          <w:tcPr>
            <w:tcW w:w="283" w:type="dxa"/>
            <w:tcBorders>
              <w:bottom w:val="single" w:sz="4" w:space="0" w:color="auto"/>
            </w:tcBorders>
            <w:tcMar>
              <w:left w:w="0" w:type="dxa"/>
              <w:right w:w="0" w:type="dxa"/>
            </w:tcMar>
            <w:vAlign w:val="center"/>
          </w:tcPr>
          <w:p w:rsidR="004E0587" w:rsidRPr="00AD379C" w:rsidRDefault="004E0587" w:rsidP="00774319">
            <w:pPr>
              <w:rPr>
                <w:szCs w:val="21"/>
              </w:rPr>
            </w:pPr>
            <w:r>
              <w:rPr>
                <w:rFonts w:hint="eastAsia"/>
                <w:szCs w:val="21"/>
              </w:rPr>
              <w:t>円</w:t>
            </w:r>
          </w:p>
        </w:tc>
        <w:tc>
          <w:tcPr>
            <w:tcW w:w="3118" w:type="dxa"/>
            <w:gridSpan w:val="3"/>
          </w:tcPr>
          <w:p w:rsidR="004E0587" w:rsidRPr="00AD379C" w:rsidRDefault="004E0587" w:rsidP="00774319">
            <w:pPr>
              <w:rPr>
                <w:rFonts w:ascii="Century" w:hAnsi="Century"/>
                <w:szCs w:val="21"/>
              </w:rPr>
            </w:pPr>
          </w:p>
        </w:tc>
      </w:tr>
    </w:tbl>
    <w:p w:rsidR="004E0587" w:rsidRPr="00654A2F" w:rsidRDefault="004E0587" w:rsidP="004E0587">
      <w:pPr>
        <w:spacing w:line="320" w:lineRule="exact"/>
        <w:rPr>
          <w:szCs w:val="21"/>
        </w:rPr>
      </w:pPr>
    </w:p>
    <w:p w:rsidR="004E0587" w:rsidRDefault="004E0587" w:rsidP="004E0587">
      <w:pPr>
        <w:widowControl/>
        <w:jc w:val="left"/>
        <w:rPr>
          <w:color w:val="000000"/>
        </w:rPr>
      </w:pPr>
      <w:r>
        <w:rPr>
          <w:color w:val="000000"/>
        </w:rPr>
        <w:br w:type="page"/>
      </w:r>
    </w:p>
    <w:p w:rsidR="004E0587" w:rsidRPr="003072E6" w:rsidRDefault="004E0587" w:rsidP="004E0587">
      <w:pPr>
        <w:jc w:val="left"/>
        <w:rPr>
          <w:color w:val="FF0000"/>
          <w:kern w:val="21"/>
          <w:szCs w:val="21"/>
        </w:rPr>
      </w:pPr>
      <w:r w:rsidRPr="003072E6">
        <w:rPr>
          <w:kern w:val="21"/>
          <w:szCs w:val="21"/>
        </w:rPr>
        <w:lastRenderedPageBreak/>
        <w:t>様式第</w:t>
      </w:r>
      <w:r w:rsidRPr="003072E6">
        <w:rPr>
          <w:kern w:val="21"/>
          <w:szCs w:val="21"/>
        </w:rPr>
        <w:t>12</w:t>
      </w:r>
      <w:r w:rsidRPr="003072E6">
        <w:rPr>
          <w:kern w:val="21"/>
          <w:szCs w:val="21"/>
        </w:rPr>
        <w:t>－１</w:t>
      </w:r>
      <w:r w:rsidRPr="003072E6">
        <w:rPr>
          <w:color w:val="000000"/>
          <w:kern w:val="21"/>
          <w:szCs w:val="21"/>
        </w:rPr>
        <w:t>号</w:t>
      </w:r>
      <w:r w:rsidRPr="003072E6">
        <w:rPr>
          <w:color w:val="000000"/>
          <w:kern w:val="21"/>
          <w:szCs w:val="21"/>
        </w:rPr>
        <w:t>(</w:t>
      </w:r>
      <w:r w:rsidRPr="003072E6">
        <w:rPr>
          <w:color w:val="000000"/>
          <w:kern w:val="21"/>
          <w:szCs w:val="21"/>
        </w:rPr>
        <w:t>第</w:t>
      </w:r>
      <w:r w:rsidRPr="003072E6">
        <w:rPr>
          <w:color w:val="000000"/>
          <w:kern w:val="21"/>
          <w:szCs w:val="21"/>
        </w:rPr>
        <w:t>25</w:t>
      </w:r>
      <w:r w:rsidRPr="003072E6">
        <w:rPr>
          <w:color w:val="000000"/>
          <w:kern w:val="21"/>
          <w:szCs w:val="21"/>
        </w:rPr>
        <w:t>条関係</w:t>
      </w:r>
      <w:r w:rsidRPr="003072E6">
        <w:rPr>
          <w:color w:val="000000"/>
          <w:kern w:val="21"/>
          <w:szCs w:val="21"/>
        </w:rPr>
        <w:t>)</w:t>
      </w:r>
    </w:p>
    <w:p w:rsidR="004E0587" w:rsidRPr="003072E6" w:rsidRDefault="004E0587" w:rsidP="004E0587">
      <w:pPr>
        <w:jc w:val="right"/>
        <w:rPr>
          <w:kern w:val="21"/>
          <w:szCs w:val="21"/>
        </w:rPr>
      </w:pPr>
      <w:r w:rsidRPr="003072E6">
        <w:rPr>
          <w:kern w:val="21"/>
          <w:szCs w:val="21"/>
        </w:rPr>
        <w:t>東中　　第　　号</w:t>
      </w:r>
    </w:p>
    <w:p w:rsidR="004E0587" w:rsidRPr="003072E6" w:rsidRDefault="004E0587" w:rsidP="004E0587">
      <w:pPr>
        <w:jc w:val="right"/>
        <w:rPr>
          <w:kern w:val="21"/>
          <w:szCs w:val="21"/>
        </w:rPr>
      </w:pPr>
      <w:r w:rsidRPr="003072E6">
        <w:rPr>
          <w:kern w:val="21"/>
          <w:szCs w:val="21"/>
        </w:rPr>
        <w:t>年　　月　　日</w:t>
      </w:r>
    </w:p>
    <w:p w:rsidR="004E0587" w:rsidRPr="003072E6" w:rsidRDefault="004E0587" w:rsidP="004E0587">
      <w:pPr>
        <w:spacing w:line="240" w:lineRule="exact"/>
        <w:rPr>
          <w:kern w:val="21"/>
          <w:szCs w:val="21"/>
        </w:rPr>
      </w:pPr>
    </w:p>
    <w:p w:rsidR="004E0587" w:rsidRPr="003072E6" w:rsidRDefault="004E0587" w:rsidP="004E0587">
      <w:pPr>
        <w:spacing w:line="240" w:lineRule="exact"/>
        <w:ind w:leftChars="100" w:left="210"/>
        <w:rPr>
          <w:kern w:val="21"/>
          <w:szCs w:val="21"/>
        </w:rPr>
      </w:pPr>
      <w:r w:rsidRPr="003072E6">
        <w:rPr>
          <w:kern w:val="21"/>
          <w:szCs w:val="21"/>
        </w:rPr>
        <w:t xml:space="preserve">　　　　　　　　様</w:t>
      </w:r>
    </w:p>
    <w:p w:rsidR="004E0587" w:rsidRPr="003072E6" w:rsidRDefault="004E0587" w:rsidP="004E0587">
      <w:pPr>
        <w:spacing w:line="240" w:lineRule="exact"/>
        <w:rPr>
          <w:kern w:val="21"/>
          <w:szCs w:val="21"/>
        </w:rPr>
      </w:pPr>
    </w:p>
    <w:p w:rsidR="004E0587" w:rsidRPr="003072E6" w:rsidRDefault="004E0587" w:rsidP="004E0587">
      <w:pPr>
        <w:pStyle w:val="af"/>
        <w:ind w:leftChars="2200" w:left="4620"/>
        <w:jc w:val="left"/>
        <w:rPr>
          <w:color w:val="000000"/>
          <w:szCs w:val="21"/>
        </w:rPr>
      </w:pPr>
      <w:r w:rsidRPr="003072E6">
        <w:rPr>
          <w:color w:val="000000"/>
          <w:szCs w:val="21"/>
        </w:rPr>
        <w:t>公益財団法人　東京都中小企業振興公社</w:t>
      </w:r>
    </w:p>
    <w:p w:rsidR="004E0587" w:rsidRPr="003072E6" w:rsidRDefault="004E0587" w:rsidP="004E0587">
      <w:pPr>
        <w:ind w:leftChars="2400" w:left="5040" w:rightChars="400" w:right="840"/>
        <w:rPr>
          <w:color w:val="000000"/>
          <w:szCs w:val="21"/>
        </w:rPr>
      </w:pPr>
      <w:r w:rsidRPr="004E0587">
        <w:rPr>
          <w:color w:val="000000"/>
          <w:spacing w:val="105"/>
          <w:kern w:val="0"/>
          <w:szCs w:val="21"/>
          <w:fitText w:val="1050" w:id="-985882877"/>
        </w:rPr>
        <w:t>理事</w:t>
      </w:r>
      <w:r w:rsidRPr="004E0587">
        <w:rPr>
          <w:color w:val="000000"/>
          <w:kern w:val="0"/>
          <w:szCs w:val="21"/>
          <w:fitText w:val="1050" w:id="-985882877"/>
        </w:rPr>
        <w:t>長</w:t>
      </w:r>
      <w:r w:rsidRPr="003072E6">
        <w:rPr>
          <w:color w:val="000000"/>
          <w:szCs w:val="21"/>
        </w:rPr>
        <w:t xml:space="preserve">　　</w:t>
      </w:r>
    </w:p>
    <w:p w:rsidR="004E0587" w:rsidRPr="003072E6" w:rsidRDefault="004E0587" w:rsidP="004E0587">
      <w:pPr>
        <w:rPr>
          <w:color w:val="000000"/>
        </w:rPr>
      </w:pPr>
    </w:p>
    <w:p w:rsidR="004E0587" w:rsidRPr="003072E6" w:rsidRDefault="004E0587" w:rsidP="004E0587">
      <w:pPr>
        <w:spacing w:line="240" w:lineRule="exact"/>
        <w:rPr>
          <w:kern w:val="21"/>
          <w:szCs w:val="21"/>
        </w:rPr>
      </w:pPr>
    </w:p>
    <w:p w:rsidR="004E0587" w:rsidRPr="003072E6" w:rsidRDefault="004E0587" w:rsidP="004E0587">
      <w:pPr>
        <w:jc w:val="center"/>
        <w:rPr>
          <w:b/>
          <w:kern w:val="21"/>
          <w:sz w:val="24"/>
          <w:szCs w:val="21"/>
        </w:rPr>
      </w:pPr>
      <w:r w:rsidRPr="003072E6">
        <w:rPr>
          <w:b/>
          <w:kern w:val="21"/>
          <w:sz w:val="24"/>
          <w:szCs w:val="21"/>
        </w:rPr>
        <w:t xml:space="preserve">　　年度　</w:t>
      </w:r>
      <w:r w:rsidRPr="00985A18">
        <w:rPr>
          <w:rFonts w:hint="eastAsia"/>
          <w:b/>
          <w:kern w:val="21"/>
          <w:sz w:val="24"/>
          <w:szCs w:val="21"/>
        </w:rPr>
        <w:t>５Ｇによる製造工場のＤＸ・ＧＸ推進事</w:t>
      </w:r>
      <w:r>
        <w:rPr>
          <w:b/>
          <w:kern w:val="21"/>
          <w:sz w:val="24"/>
          <w:szCs w:val="21"/>
        </w:rPr>
        <w:t>業</w:t>
      </w:r>
    </w:p>
    <w:p w:rsidR="004E0587" w:rsidRPr="003072E6" w:rsidRDefault="004E0587" w:rsidP="004E0587">
      <w:pPr>
        <w:jc w:val="center"/>
        <w:rPr>
          <w:b/>
          <w:kern w:val="21"/>
          <w:sz w:val="24"/>
          <w:szCs w:val="21"/>
        </w:rPr>
      </w:pPr>
      <w:r w:rsidRPr="003072E6">
        <w:rPr>
          <w:b/>
          <w:kern w:val="21"/>
          <w:sz w:val="24"/>
          <w:szCs w:val="21"/>
        </w:rPr>
        <w:t>財産処分の承認について</w:t>
      </w:r>
    </w:p>
    <w:p w:rsidR="004E0587" w:rsidRPr="003072E6" w:rsidRDefault="004E0587" w:rsidP="004E0587">
      <w:pPr>
        <w:spacing w:line="240" w:lineRule="exact"/>
        <w:rPr>
          <w:kern w:val="21"/>
          <w:szCs w:val="21"/>
        </w:rPr>
      </w:pPr>
    </w:p>
    <w:p w:rsidR="004E0587" w:rsidRPr="003072E6" w:rsidRDefault="004E0587" w:rsidP="004E0587">
      <w:pPr>
        <w:spacing w:line="240" w:lineRule="exact"/>
        <w:rPr>
          <w:kern w:val="21"/>
          <w:szCs w:val="21"/>
        </w:rPr>
      </w:pPr>
    </w:p>
    <w:p w:rsidR="004E0587" w:rsidRPr="003072E6" w:rsidRDefault="004E0587" w:rsidP="004E0587">
      <w:pPr>
        <w:spacing w:line="320" w:lineRule="exact"/>
        <w:ind w:firstLineChars="100" w:firstLine="210"/>
        <w:rPr>
          <w:kern w:val="21"/>
          <w:szCs w:val="21"/>
        </w:rPr>
      </w:pPr>
      <w:r w:rsidRPr="003072E6">
        <w:rPr>
          <w:szCs w:val="21"/>
        </w:rPr>
        <w:t xml:space="preserve">　　　　年　　月　　日付で承認申請のあった財産処分に</w:t>
      </w:r>
      <w:r w:rsidRPr="00985A18">
        <w:rPr>
          <w:rFonts w:hint="eastAsia"/>
          <w:szCs w:val="21"/>
        </w:rPr>
        <w:t>ついて、５Ｇによる製造工場のＤＸ・ＧＸ推進事業助成金交付要綱の規程に基づき下記のとおり承認</w:t>
      </w:r>
      <w:r w:rsidRPr="003072E6">
        <w:rPr>
          <w:szCs w:val="21"/>
        </w:rPr>
        <w:t>します。</w:t>
      </w:r>
    </w:p>
    <w:p w:rsidR="004E0587" w:rsidRPr="003072E6" w:rsidRDefault="004E0587" w:rsidP="004E0587">
      <w:pPr>
        <w:spacing w:line="320" w:lineRule="exact"/>
        <w:rPr>
          <w:kern w:val="21"/>
          <w:szCs w:val="21"/>
        </w:rPr>
      </w:pPr>
    </w:p>
    <w:p w:rsidR="004E0587" w:rsidRPr="003072E6" w:rsidRDefault="004E0587" w:rsidP="004E0587">
      <w:pPr>
        <w:spacing w:line="320" w:lineRule="exact"/>
        <w:jc w:val="center"/>
        <w:rPr>
          <w:kern w:val="21"/>
          <w:szCs w:val="21"/>
        </w:rPr>
      </w:pPr>
      <w:r w:rsidRPr="003072E6">
        <w:rPr>
          <w:kern w:val="21"/>
          <w:szCs w:val="21"/>
        </w:rPr>
        <w:t>記</w:t>
      </w:r>
    </w:p>
    <w:p w:rsidR="004E0587" w:rsidRPr="003072E6" w:rsidRDefault="004E0587" w:rsidP="004E0587">
      <w:pPr>
        <w:spacing w:line="320" w:lineRule="exact"/>
        <w:rPr>
          <w:kern w:val="21"/>
          <w:szCs w:val="21"/>
        </w:rPr>
      </w:pPr>
    </w:p>
    <w:tbl>
      <w:tblPr>
        <w:tblStyle w:val="af4"/>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4"/>
        <w:gridCol w:w="567"/>
        <w:gridCol w:w="283"/>
        <w:gridCol w:w="851"/>
        <w:gridCol w:w="283"/>
        <w:gridCol w:w="5958"/>
      </w:tblGrid>
      <w:tr w:rsidR="004E0587" w:rsidRPr="003072E6" w:rsidTr="00774319">
        <w:trPr>
          <w:trHeight w:val="283"/>
          <w:jc w:val="center"/>
        </w:trPr>
        <w:tc>
          <w:tcPr>
            <w:tcW w:w="564" w:type="dxa"/>
          </w:tcPr>
          <w:p w:rsidR="004E0587" w:rsidRPr="003072E6" w:rsidRDefault="004E0587" w:rsidP="00774319">
            <w:pPr>
              <w:pStyle w:val="af3"/>
              <w:numPr>
                <w:ilvl w:val="0"/>
                <w:numId w:val="37"/>
              </w:numPr>
              <w:ind w:leftChars="0"/>
              <w:jc w:val="center"/>
              <w:rPr>
                <w:rFonts w:ascii="Century" w:hAnsi="Century"/>
                <w:szCs w:val="21"/>
              </w:rPr>
            </w:pPr>
          </w:p>
        </w:tc>
        <w:tc>
          <w:tcPr>
            <w:tcW w:w="1701" w:type="dxa"/>
            <w:gridSpan w:val="3"/>
          </w:tcPr>
          <w:p w:rsidR="004E0587" w:rsidRPr="003072E6" w:rsidRDefault="004E0587" w:rsidP="00774319">
            <w:pPr>
              <w:jc w:val="distribute"/>
              <w:rPr>
                <w:rFonts w:ascii="Century" w:hAnsi="Century"/>
                <w:szCs w:val="21"/>
              </w:rPr>
            </w:pPr>
            <w:r w:rsidRPr="003072E6">
              <w:rPr>
                <w:rFonts w:ascii="Century" w:hAnsi="Century"/>
                <w:szCs w:val="21"/>
              </w:rPr>
              <w:t>モデルテーマ</w:t>
            </w:r>
          </w:p>
        </w:tc>
        <w:tc>
          <w:tcPr>
            <w:tcW w:w="283" w:type="dxa"/>
          </w:tcPr>
          <w:p w:rsidR="004E0587" w:rsidRPr="003072E6" w:rsidRDefault="004E0587" w:rsidP="00774319">
            <w:pPr>
              <w:jc w:val="right"/>
              <w:rPr>
                <w:rFonts w:ascii="Century" w:hAnsi="Century"/>
                <w:szCs w:val="21"/>
              </w:rPr>
            </w:pPr>
          </w:p>
        </w:tc>
        <w:tc>
          <w:tcPr>
            <w:tcW w:w="5958" w:type="dxa"/>
          </w:tcPr>
          <w:p w:rsidR="004E0587" w:rsidRPr="003072E6" w:rsidRDefault="004E0587" w:rsidP="00774319">
            <w:pPr>
              <w:rPr>
                <w:rFonts w:ascii="Century" w:hAnsi="Century"/>
                <w:szCs w:val="21"/>
              </w:rPr>
            </w:pPr>
          </w:p>
        </w:tc>
      </w:tr>
      <w:tr w:rsidR="004E0587" w:rsidRPr="003072E6" w:rsidTr="00774319">
        <w:trPr>
          <w:trHeight w:val="283"/>
          <w:jc w:val="center"/>
        </w:trPr>
        <w:tc>
          <w:tcPr>
            <w:tcW w:w="564" w:type="dxa"/>
          </w:tcPr>
          <w:p w:rsidR="004E0587" w:rsidRPr="003072E6" w:rsidRDefault="004E0587" w:rsidP="00774319">
            <w:pPr>
              <w:pStyle w:val="af3"/>
              <w:ind w:leftChars="0" w:left="0"/>
              <w:jc w:val="center"/>
              <w:rPr>
                <w:rFonts w:ascii="Century" w:hAnsi="Century"/>
                <w:szCs w:val="21"/>
              </w:rPr>
            </w:pPr>
          </w:p>
        </w:tc>
        <w:tc>
          <w:tcPr>
            <w:tcW w:w="1701" w:type="dxa"/>
            <w:gridSpan w:val="3"/>
          </w:tcPr>
          <w:p w:rsidR="004E0587" w:rsidRPr="003072E6" w:rsidRDefault="004E0587" w:rsidP="00774319">
            <w:pPr>
              <w:jc w:val="distribute"/>
              <w:rPr>
                <w:rFonts w:ascii="Century" w:hAnsi="Century"/>
                <w:szCs w:val="21"/>
              </w:rPr>
            </w:pPr>
          </w:p>
        </w:tc>
        <w:tc>
          <w:tcPr>
            <w:tcW w:w="283" w:type="dxa"/>
          </w:tcPr>
          <w:p w:rsidR="004E0587" w:rsidRPr="003072E6" w:rsidRDefault="004E0587" w:rsidP="00774319">
            <w:pPr>
              <w:jc w:val="right"/>
              <w:rPr>
                <w:rFonts w:ascii="Century" w:hAnsi="Century"/>
                <w:szCs w:val="21"/>
              </w:rPr>
            </w:pPr>
          </w:p>
        </w:tc>
        <w:tc>
          <w:tcPr>
            <w:tcW w:w="5958" w:type="dxa"/>
          </w:tcPr>
          <w:p w:rsidR="004E0587" w:rsidRPr="003072E6" w:rsidRDefault="004E0587" w:rsidP="00774319">
            <w:pPr>
              <w:rPr>
                <w:rFonts w:ascii="Century" w:hAnsi="Century"/>
                <w:szCs w:val="21"/>
              </w:rPr>
            </w:pPr>
          </w:p>
        </w:tc>
      </w:tr>
      <w:tr w:rsidR="004E0587" w:rsidRPr="003072E6" w:rsidTr="00774319">
        <w:trPr>
          <w:trHeight w:val="283"/>
          <w:jc w:val="center"/>
        </w:trPr>
        <w:tc>
          <w:tcPr>
            <w:tcW w:w="564" w:type="dxa"/>
          </w:tcPr>
          <w:p w:rsidR="004E0587" w:rsidRPr="003072E6" w:rsidRDefault="004E0587" w:rsidP="00774319">
            <w:pPr>
              <w:pStyle w:val="af3"/>
              <w:numPr>
                <w:ilvl w:val="0"/>
                <w:numId w:val="37"/>
              </w:numPr>
              <w:ind w:leftChars="0"/>
              <w:jc w:val="center"/>
              <w:rPr>
                <w:rFonts w:ascii="Century" w:hAnsi="Century"/>
                <w:szCs w:val="21"/>
              </w:rPr>
            </w:pPr>
          </w:p>
        </w:tc>
        <w:tc>
          <w:tcPr>
            <w:tcW w:w="7942" w:type="dxa"/>
            <w:gridSpan w:val="5"/>
            <w:tcBorders>
              <w:bottom w:val="single" w:sz="4" w:space="0" w:color="auto"/>
            </w:tcBorders>
          </w:tcPr>
          <w:p w:rsidR="004E0587" w:rsidRPr="003072E6" w:rsidRDefault="004E0587" w:rsidP="00774319">
            <w:pPr>
              <w:rPr>
                <w:rFonts w:ascii="Century" w:hAnsi="Century"/>
                <w:szCs w:val="21"/>
              </w:rPr>
            </w:pPr>
            <w:r w:rsidRPr="003072E6">
              <w:rPr>
                <w:rFonts w:ascii="Century" w:hAnsi="Century"/>
                <w:szCs w:val="21"/>
              </w:rPr>
              <w:t>承認する処分財産の名称</w:t>
            </w:r>
          </w:p>
        </w:tc>
      </w:tr>
      <w:tr w:rsidR="004E0587" w:rsidRPr="003072E6" w:rsidTr="00774319">
        <w:trPr>
          <w:trHeight w:val="850"/>
          <w:jc w:val="center"/>
        </w:trPr>
        <w:tc>
          <w:tcPr>
            <w:tcW w:w="564" w:type="dxa"/>
            <w:tcBorders>
              <w:right w:val="single" w:sz="4" w:space="0" w:color="auto"/>
            </w:tcBorders>
          </w:tcPr>
          <w:p w:rsidR="004E0587" w:rsidRPr="003072E6" w:rsidRDefault="004E0587" w:rsidP="00774319">
            <w:pPr>
              <w:jc w:val="center"/>
              <w:rPr>
                <w:rFonts w:ascii="Century" w:hAnsi="Century"/>
                <w:szCs w:val="21"/>
              </w:rPr>
            </w:pPr>
          </w:p>
        </w:tc>
        <w:tc>
          <w:tcPr>
            <w:tcW w:w="7942" w:type="dxa"/>
            <w:gridSpan w:val="5"/>
            <w:tcBorders>
              <w:top w:val="single" w:sz="4" w:space="0" w:color="auto"/>
              <w:left w:val="single" w:sz="4" w:space="0" w:color="auto"/>
              <w:bottom w:val="single" w:sz="4" w:space="0" w:color="auto"/>
              <w:right w:val="single" w:sz="4" w:space="0" w:color="auto"/>
            </w:tcBorders>
          </w:tcPr>
          <w:p w:rsidR="004E0587" w:rsidRPr="003072E6" w:rsidRDefault="004E0587" w:rsidP="00774319">
            <w:pPr>
              <w:rPr>
                <w:rFonts w:ascii="Century" w:hAnsi="Century"/>
                <w:szCs w:val="21"/>
              </w:rPr>
            </w:pPr>
          </w:p>
        </w:tc>
      </w:tr>
      <w:tr w:rsidR="004E0587" w:rsidRPr="003072E6" w:rsidTr="00774319">
        <w:trPr>
          <w:trHeight w:val="283"/>
          <w:jc w:val="center"/>
        </w:trPr>
        <w:tc>
          <w:tcPr>
            <w:tcW w:w="564" w:type="dxa"/>
          </w:tcPr>
          <w:p w:rsidR="004E0587" w:rsidRPr="003072E6" w:rsidRDefault="004E0587" w:rsidP="00774319">
            <w:pPr>
              <w:jc w:val="center"/>
              <w:rPr>
                <w:rFonts w:ascii="Century" w:hAnsi="Century"/>
                <w:szCs w:val="21"/>
              </w:rPr>
            </w:pPr>
          </w:p>
        </w:tc>
        <w:tc>
          <w:tcPr>
            <w:tcW w:w="1701" w:type="dxa"/>
            <w:gridSpan w:val="3"/>
            <w:tcBorders>
              <w:top w:val="single" w:sz="4" w:space="0" w:color="auto"/>
            </w:tcBorders>
          </w:tcPr>
          <w:p w:rsidR="004E0587" w:rsidRPr="003072E6" w:rsidRDefault="004E0587" w:rsidP="00774319">
            <w:pPr>
              <w:jc w:val="distribute"/>
              <w:rPr>
                <w:rFonts w:ascii="Century" w:hAnsi="Century"/>
                <w:szCs w:val="21"/>
              </w:rPr>
            </w:pPr>
          </w:p>
        </w:tc>
        <w:tc>
          <w:tcPr>
            <w:tcW w:w="283" w:type="dxa"/>
            <w:tcBorders>
              <w:top w:val="single" w:sz="4" w:space="0" w:color="auto"/>
            </w:tcBorders>
          </w:tcPr>
          <w:p w:rsidR="004E0587" w:rsidRPr="003072E6" w:rsidRDefault="004E0587" w:rsidP="00774319">
            <w:pPr>
              <w:jc w:val="right"/>
              <w:rPr>
                <w:rFonts w:ascii="Century" w:hAnsi="Century"/>
                <w:szCs w:val="21"/>
              </w:rPr>
            </w:pPr>
          </w:p>
        </w:tc>
        <w:tc>
          <w:tcPr>
            <w:tcW w:w="5958" w:type="dxa"/>
            <w:tcBorders>
              <w:top w:val="single" w:sz="4" w:space="0" w:color="auto"/>
            </w:tcBorders>
          </w:tcPr>
          <w:p w:rsidR="004E0587" w:rsidRPr="003072E6" w:rsidRDefault="004E0587" w:rsidP="00774319">
            <w:pPr>
              <w:rPr>
                <w:rFonts w:ascii="Century" w:hAnsi="Century"/>
                <w:szCs w:val="21"/>
              </w:rPr>
            </w:pPr>
          </w:p>
        </w:tc>
      </w:tr>
      <w:tr w:rsidR="004E0587" w:rsidRPr="003072E6" w:rsidTr="00774319">
        <w:trPr>
          <w:trHeight w:val="283"/>
          <w:jc w:val="center"/>
        </w:trPr>
        <w:tc>
          <w:tcPr>
            <w:tcW w:w="564" w:type="dxa"/>
          </w:tcPr>
          <w:p w:rsidR="004E0587" w:rsidRPr="003072E6" w:rsidRDefault="004E0587" w:rsidP="00774319">
            <w:pPr>
              <w:pStyle w:val="af3"/>
              <w:numPr>
                <w:ilvl w:val="0"/>
                <w:numId w:val="37"/>
              </w:numPr>
              <w:ind w:leftChars="0"/>
              <w:jc w:val="center"/>
              <w:rPr>
                <w:rFonts w:ascii="Century" w:hAnsi="Century"/>
                <w:szCs w:val="21"/>
              </w:rPr>
            </w:pPr>
          </w:p>
        </w:tc>
        <w:tc>
          <w:tcPr>
            <w:tcW w:w="1701" w:type="dxa"/>
            <w:gridSpan w:val="3"/>
          </w:tcPr>
          <w:p w:rsidR="004E0587" w:rsidRPr="003072E6" w:rsidRDefault="004E0587" w:rsidP="00774319">
            <w:pPr>
              <w:jc w:val="distribute"/>
              <w:rPr>
                <w:rFonts w:ascii="Century" w:hAnsi="Century"/>
                <w:szCs w:val="21"/>
              </w:rPr>
            </w:pPr>
            <w:r w:rsidRPr="003072E6">
              <w:rPr>
                <w:rFonts w:ascii="Century" w:hAnsi="Century"/>
                <w:szCs w:val="21"/>
              </w:rPr>
              <w:t>処分後の報告</w:t>
            </w:r>
          </w:p>
        </w:tc>
        <w:tc>
          <w:tcPr>
            <w:tcW w:w="283" w:type="dxa"/>
          </w:tcPr>
          <w:p w:rsidR="004E0587" w:rsidRPr="003072E6" w:rsidRDefault="004E0587" w:rsidP="00774319">
            <w:pPr>
              <w:rPr>
                <w:rFonts w:ascii="Century" w:hAnsi="Century"/>
                <w:szCs w:val="21"/>
              </w:rPr>
            </w:pPr>
          </w:p>
        </w:tc>
        <w:tc>
          <w:tcPr>
            <w:tcW w:w="5958" w:type="dxa"/>
          </w:tcPr>
          <w:p w:rsidR="004E0587" w:rsidRPr="003072E6" w:rsidRDefault="004E0587" w:rsidP="00774319">
            <w:pPr>
              <w:rPr>
                <w:rFonts w:ascii="Century" w:hAnsi="Century"/>
                <w:szCs w:val="21"/>
              </w:rPr>
            </w:pPr>
          </w:p>
        </w:tc>
      </w:tr>
      <w:tr w:rsidR="004E0587" w:rsidRPr="003072E6" w:rsidTr="00774319">
        <w:trPr>
          <w:trHeight w:val="283"/>
          <w:jc w:val="center"/>
        </w:trPr>
        <w:tc>
          <w:tcPr>
            <w:tcW w:w="564" w:type="dxa"/>
          </w:tcPr>
          <w:p w:rsidR="004E0587" w:rsidRPr="003072E6" w:rsidRDefault="004E0587" w:rsidP="00774319">
            <w:pPr>
              <w:jc w:val="center"/>
              <w:rPr>
                <w:rFonts w:ascii="Century" w:hAnsi="Century"/>
                <w:szCs w:val="21"/>
              </w:rPr>
            </w:pPr>
          </w:p>
        </w:tc>
        <w:tc>
          <w:tcPr>
            <w:tcW w:w="7942" w:type="dxa"/>
            <w:gridSpan w:val="5"/>
          </w:tcPr>
          <w:p w:rsidR="004E0587" w:rsidRPr="003072E6" w:rsidRDefault="004E0587" w:rsidP="00774319">
            <w:pPr>
              <w:ind w:firstLineChars="100" w:firstLine="210"/>
              <w:rPr>
                <w:rFonts w:ascii="Century" w:hAnsi="Century"/>
                <w:szCs w:val="21"/>
              </w:rPr>
            </w:pPr>
            <w:r w:rsidRPr="003072E6">
              <w:rPr>
                <w:rFonts w:ascii="Century" w:hAnsi="Century"/>
                <w:szCs w:val="21"/>
              </w:rPr>
              <w:t>申請者は、財産を処分した後、速やかに以下の書類を（公財）東京都中小企業振興公社に提出してください。</w:t>
            </w:r>
          </w:p>
        </w:tc>
      </w:tr>
      <w:tr w:rsidR="004E0587" w:rsidRPr="003072E6" w:rsidTr="00774319">
        <w:trPr>
          <w:trHeight w:val="283"/>
          <w:jc w:val="center"/>
        </w:trPr>
        <w:tc>
          <w:tcPr>
            <w:tcW w:w="564" w:type="dxa"/>
          </w:tcPr>
          <w:p w:rsidR="004E0587" w:rsidRPr="003072E6" w:rsidRDefault="004E0587" w:rsidP="00774319">
            <w:pPr>
              <w:jc w:val="center"/>
              <w:rPr>
                <w:rFonts w:ascii="Century" w:hAnsi="Century"/>
                <w:szCs w:val="21"/>
              </w:rPr>
            </w:pPr>
          </w:p>
        </w:tc>
        <w:tc>
          <w:tcPr>
            <w:tcW w:w="567" w:type="dxa"/>
          </w:tcPr>
          <w:p w:rsidR="004E0587" w:rsidRPr="003072E6" w:rsidRDefault="004E0587" w:rsidP="00774319">
            <w:pPr>
              <w:numPr>
                <w:ilvl w:val="0"/>
                <w:numId w:val="36"/>
              </w:numPr>
              <w:jc w:val="distribute"/>
              <w:rPr>
                <w:rFonts w:ascii="Century" w:hAnsi="Century"/>
                <w:szCs w:val="21"/>
              </w:rPr>
            </w:pPr>
          </w:p>
        </w:tc>
        <w:tc>
          <w:tcPr>
            <w:tcW w:w="283" w:type="dxa"/>
          </w:tcPr>
          <w:p w:rsidR="004E0587" w:rsidRPr="003072E6" w:rsidRDefault="004E0587" w:rsidP="00774319">
            <w:pPr>
              <w:rPr>
                <w:rFonts w:ascii="Century" w:hAnsi="Century"/>
                <w:szCs w:val="21"/>
              </w:rPr>
            </w:pPr>
          </w:p>
        </w:tc>
        <w:tc>
          <w:tcPr>
            <w:tcW w:w="7092" w:type="dxa"/>
            <w:gridSpan w:val="3"/>
          </w:tcPr>
          <w:p w:rsidR="004E0587" w:rsidRPr="003072E6" w:rsidRDefault="004E0587" w:rsidP="00774319">
            <w:pPr>
              <w:rPr>
                <w:rFonts w:ascii="Century" w:hAnsi="Century"/>
                <w:szCs w:val="21"/>
              </w:rPr>
            </w:pPr>
            <w:r w:rsidRPr="003072E6">
              <w:rPr>
                <w:rFonts w:ascii="Century" w:hAnsi="Century"/>
                <w:szCs w:val="21"/>
              </w:rPr>
              <w:t>別紙　財産処分結果報告書</w:t>
            </w:r>
          </w:p>
        </w:tc>
      </w:tr>
      <w:tr w:rsidR="004E0587" w:rsidRPr="003072E6" w:rsidTr="00774319">
        <w:trPr>
          <w:trHeight w:val="567"/>
          <w:jc w:val="center"/>
        </w:trPr>
        <w:tc>
          <w:tcPr>
            <w:tcW w:w="564" w:type="dxa"/>
          </w:tcPr>
          <w:p w:rsidR="004E0587" w:rsidRPr="003072E6" w:rsidRDefault="004E0587" w:rsidP="00774319">
            <w:pPr>
              <w:jc w:val="center"/>
              <w:rPr>
                <w:rFonts w:ascii="Century" w:hAnsi="Century"/>
                <w:szCs w:val="21"/>
              </w:rPr>
            </w:pPr>
          </w:p>
        </w:tc>
        <w:tc>
          <w:tcPr>
            <w:tcW w:w="567" w:type="dxa"/>
          </w:tcPr>
          <w:p w:rsidR="004E0587" w:rsidRPr="003072E6" w:rsidRDefault="004E0587" w:rsidP="00774319">
            <w:pPr>
              <w:numPr>
                <w:ilvl w:val="0"/>
                <w:numId w:val="36"/>
              </w:numPr>
              <w:jc w:val="distribute"/>
              <w:rPr>
                <w:rFonts w:ascii="Century" w:hAnsi="Century"/>
                <w:szCs w:val="21"/>
              </w:rPr>
            </w:pPr>
          </w:p>
        </w:tc>
        <w:tc>
          <w:tcPr>
            <w:tcW w:w="283" w:type="dxa"/>
          </w:tcPr>
          <w:p w:rsidR="004E0587" w:rsidRPr="003072E6" w:rsidRDefault="004E0587" w:rsidP="00774319">
            <w:pPr>
              <w:rPr>
                <w:rFonts w:ascii="Century" w:hAnsi="Century"/>
                <w:szCs w:val="21"/>
              </w:rPr>
            </w:pPr>
          </w:p>
        </w:tc>
        <w:tc>
          <w:tcPr>
            <w:tcW w:w="7092" w:type="dxa"/>
            <w:gridSpan w:val="3"/>
          </w:tcPr>
          <w:p w:rsidR="004E0587" w:rsidRPr="003072E6" w:rsidRDefault="004E0587" w:rsidP="00774319">
            <w:pPr>
              <w:rPr>
                <w:rFonts w:ascii="Century" w:hAnsi="Century"/>
                <w:szCs w:val="21"/>
              </w:rPr>
            </w:pPr>
            <w:r w:rsidRPr="003072E6">
              <w:rPr>
                <w:rFonts w:ascii="Century" w:hAnsi="Century"/>
                <w:szCs w:val="21"/>
              </w:rPr>
              <w:t>財産処分の事実を確認できる書類等（処分委託先からの見積書、契約書、領収書、写真等）</w:t>
            </w:r>
          </w:p>
        </w:tc>
      </w:tr>
      <w:tr w:rsidR="004E0587" w:rsidRPr="003072E6" w:rsidTr="00774319">
        <w:trPr>
          <w:trHeight w:val="850"/>
          <w:jc w:val="center"/>
        </w:trPr>
        <w:tc>
          <w:tcPr>
            <w:tcW w:w="564" w:type="dxa"/>
          </w:tcPr>
          <w:p w:rsidR="004E0587" w:rsidRPr="003072E6" w:rsidRDefault="004E0587" w:rsidP="00774319">
            <w:pPr>
              <w:jc w:val="center"/>
              <w:rPr>
                <w:rFonts w:ascii="Century" w:hAnsi="Century"/>
                <w:szCs w:val="21"/>
              </w:rPr>
            </w:pPr>
          </w:p>
        </w:tc>
        <w:tc>
          <w:tcPr>
            <w:tcW w:w="567" w:type="dxa"/>
          </w:tcPr>
          <w:p w:rsidR="004E0587" w:rsidRPr="003072E6" w:rsidRDefault="004E0587" w:rsidP="00774319">
            <w:pPr>
              <w:numPr>
                <w:ilvl w:val="0"/>
                <w:numId w:val="36"/>
              </w:numPr>
              <w:jc w:val="distribute"/>
              <w:rPr>
                <w:rFonts w:ascii="Century" w:hAnsi="Century"/>
                <w:szCs w:val="21"/>
              </w:rPr>
            </w:pPr>
          </w:p>
        </w:tc>
        <w:tc>
          <w:tcPr>
            <w:tcW w:w="283" w:type="dxa"/>
          </w:tcPr>
          <w:p w:rsidR="004E0587" w:rsidRPr="003072E6" w:rsidRDefault="004E0587" w:rsidP="00774319">
            <w:pPr>
              <w:rPr>
                <w:rFonts w:ascii="Century" w:hAnsi="Century"/>
                <w:szCs w:val="21"/>
              </w:rPr>
            </w:pPr>
          </w:p>
        </w:tc>
        <w:tc>
          <w:tcPr>
            <w:tcW w:w="7092" w:type="dxa"/>
            <w:gridSpan w:val="3"/>
          </w:tcPr>
          <w:p w:rsidR="004E0587" w:rsidRPr="003072E6" w:rsidRDefault="004E0587" w:rsidP="00774319">
            <w:pPr>
              <w:rPr>
                <w:rFonts w:ascii="Century" w:hAnsi="Century"/>
                <w:szCs w:val="21"/>
              </w:rPr>
            </w:pPr>
            <w:r w:rsidRPr="003072E6">
              <w:rPr>
                <w:rFonts w:ascii="Century" w:hAnsi="Century"/>
                <w:szCs w:val="21"/>
              </w:rPr>
              <w:t>助成事業終了後に加えられた加工費、処分のために要した経費がある場合は、その金額とその事実を確認できる書類等（見積書、契約書、領収書の写し、写真等）</w:t>
            </w:r>
          </w:p>
        </w:tc>
      </w:tr>
      <w:tr w:rsidR="004E0587" w:rsidRPr="003072E6" w:rsidTr="00774319">
        <w:trPr>
          <w:trHeight w:val="283"/>
          <w:jc w:val="center"/>
        </w:trPr>
        <w:tc>
          <w:tcPr>
            <w:tcW w:w="564" w:type="dxa"/>
          </w:tcPr>
          <w:p w:rsidR="004E0587" w:rsidRPr="003072E6" w:rsidRDefault="004E0587" w:rsidP="00774319">
            <w:pPr>
              <w:jc w:val="center"/>
              <w:rPr>
                <w:rFonts w:ascii="Century" w:hAnsi="Century"/>
                <w:szCs w:val="21"/>
              </w:rPr>
            </w:pPr>
          </w:p>
        </w:tc>
        <w:tc>
          <w:tcPr>
            <w:tcW w:w="567" w:type="dxa"/>
          </w:tcPr>
          <w:p w:rsidR="004E0587" w:rsidRPr="003072E6" w:rsidRDefault="004E0587" w:rsidP="00774319">
            <w:pPr>
              <w:numPr>
                <w:ilvl w:val="0"/>
                <w:numId w:val="36"/>
              </w:numPr>
              <w:jc w:val="distribute"/>
              <w:rPr>
                <w:rFonts w:ascii="Century" w:hAnsi="Century"/>
                <w:szCs w:val="21"/>
              </w:rPr>
            </w:pPr>
          </w:p>
        </w:tc>
        <w:tc>
          <w:tcPr>
            <w:tcW w:w="283" w:type="dxa"/>
          </w:tcPr>
          <w:p w:rsidR="004E0587" w:rsidRPr="003072E6" w:rsidRDefault="004E0587" w:rsidP="00774319">
            <w:pPr>
              <w:rPr>
                <w:rFonts w:ascii="Century" w:hAnsi="Century"/>
                <w:szCs w:val="21"/>
              </w:rPr>
            </w:pPr>
          </w:p>
        </w:tc>
        <w:tc>
          <w:tcPr>
            <w:tcW w:w="7092" w:type="dxa"/>
            <w:gridSpan w:val="3"/>
          </w:tcPr>
          <w:p w:rsidR="004E0587" w:rsidRPr="003072E6" w:rsidRDefault="004E0587" w:rsidP="00774319">
            <w:pPr>
              <w:rPr>
                <w:rFonts w:ascii="Century" w:hAnsi="Century"/>
                <w:szCs w:val="21"/>
              </w:rPr>
            </w:pPr>
            <w:r w:rsidRPr="003072E6">
              <w:rPr>
                <w:rFonts w:ascii="Century" w:hAnsi="Century"/>
                <w:szCs w:val="21"/>
              </w:rPr>
              <w:t xml:space="preserve">提出部数　</w:t>
            </w:r>
            <w:r w:rsidRPr="00774319">
              <w:rPr>
                <w:rFonts w:ascii="ＭＳ 明朝" w:hAnsi="ＭＳ 明朝" w:cs="ＭＳ 明朝" w:hint="eastAsia"/>
                <w:szCs w:val="21"/>
              </w:rPr>
              <w:t>各</w:t>
            </w:r>
            <w:r w:rsidRPr="00774319">
              <w:rPr>
                <w:rFonts w:ascii="ＭＳ 明朝" w:eastAsia="ＭＳ 明朝" w:hAnsi="ＭＳ 明朝" w:hint="eastAsia"/>
                <w:szCs w:val="21"/>
              </w:rPr>
              <w:t>１</w:t>
            </w:r>
            <w:r w:rsidRPr="00774319">
              <w:rPr>
                <w:rFonts w:ascii="ＭＳ 明朝" w:hAnsi="ＭＳ 明朝" w:cs="ＭＳ 明朝" w:hint="eastAsia"/>
                <w:szCs w:val="21"/>
              </w:rPr>
              <w:t>部</w:t>
            </w:r>
          </w:p>
        </w:tc>
      </w:tr>
      <w:tr w:rsidR="004E0587" w:rsidRPr="003072E6" w:rsidTr="00774319">
        <w:trPr>
          <w:trHeight w:val="283"/>
          <w:jc w:val="center"/>
        </w:trPr>
        <w:tc>
          <w:tcPr>
            <w:tcW w:w="564" w:type="dxa"/>
          </w:tcPr>
          <w:p w:rsidR="004E0587" w:rsidRPr="003072E6" w:rsidRDefault="004E0587" w:rsidP="00774319">
            <w:pPr>
              <w:jc w:val="center"/>
              <w:rPr>
                <w:rFonts w:ascii="Century" w:hAnsi="Century"/>
                <w:szCs w:val="21"/>
              </w:rPr>
            </w:pPr>
          </w:p>
        </w:tc>
        <w:tc>
          <w:tcPr>
            <w:tcW w:w="1701" w:type="dxa"/>
            <w:gridSpan w:val="3"/>
          </w:tcPr>
          <w:p w:rsidR="004E0587" w:rsidRPr="003072E6" w:rsidRDefault="004E0587" w:rsidP="00774319">
            <w:pPr>
              <w:jc w:val="distribute"/>
              <w:rPr>
                <w:rFonts w:ascii="Century" w:hAnsi="Century"/>
                <w:szCs w:val="21"/>
              </w:rPr>
            </w:pPr>
          </w:p>
        </w:tc>
        <w:tc>
          <w:tcPr>
            <w:tcW w:w="283" w:type="dxa"/>
          </w:tcPr>
          <w:p w:rsidR="004E0587" w:rsidRPr="003072E6" w:rsidRDefault="004E0587" w:rsidP="00774319">
            <w:pPr>
              <w:rPr>
                <w:rFonts w:ascii="Century" w:hAnsi="Century"/>
                <w:szCs w:val="21"/>
              </w:rPr>
            </w:pPr>
          </w:p>
        </w:tc>
        <w:tc>
          <w:tcPr>
            <w:tcW w:w="5958" w:type="dxa"/>
          </w:tcPr>
          <w:p w:rsidR="004E0587" w:rsidRPr="003072E6" w:rsidRDefault="004E0587" w:rsidP="00774319">
            <w:pPr>
              <w:rPr>
                <w:rFonts w:ascii="Century" w:hAnsi="Century"/>
                <w:szCs w:val="21"/>
              </w:rPr>
            </w:pPr>
          </w:p>
        </w:tc>
      </w:tr>
      <w:tr w:rsidR="004E0587" w:rsidRPr="003072E6" w:rsidTr="00774319">
        <w:trPr>
          <w:trHeight w:val="567"/>
          <w:jc w:val="center"/>
        </w:trPr>
        <w:tc>
          <w:tcPr>
            <w:tcW w:w="564" w:type="dxa"/>
          </w:tcPr>
          <w:p w:rsidR="004E0587" w:rsidRPr="003072E6" w:rsidRDefault="004E0587" w:rsidP="00774319">
            <w:pPr>
              <w:pStyle w:val="af3"/>
              <w:numPr>
                <w:ilvl w:val="0"/>
                <w:numId w:val="37"/>
              </w:numPr>
              <w:ind w:leftChars="0"/>
              <w:jc w:val="center"/>
              <w:rPr>
                <w:rFonts w:ascii="Century" w:hAnsi="Century"/>
                <w:szCs w:val="21"/>
              </w:rPr>
            </w:pPr>
          </w:p>
        </w:tc>
        <w:tc>
          <w:tcPr>
            <w:tcW w:w="7942" w:type="dxa"/>
            <w:gridSpan w:val="5"/>
          </w:tcPr>
          <w:p w:rsidR="004E0587" w:rsidRPr="003072E6" w:rsidRDefault="004E0587" w:rsidP="00774319">
            <w:pPr>
              <w:rPr>
                <w:rFonts w:ascii="Century" w:hAnsi="Century"/>
                <w:szCs w:val="21"/>
              </w:rPr>
            </w:pPr>
            <w:r w:rsidRPr="003072E6">
              <w:rPr>
                <w:rFonts w:ascii="Century" w:hAnsi="Century"/>
                <w:szCs w:val="21"/>
              </w:rPr>
              <w:t>当該財産を処分したことにより収入があったときは、その収入の全部又は一部を（公財）東京都中小企業振興公社に納付していただくことがあります。</w:t>
            </w:r>
          </w:p>
        </w:tc>
      </w:tr>
    </w:tbl>
    <w:p w:rsidR="004E0587" w:rsidRPr="003072E6" w:rsidRDefault="004E0587" w:rsidP="004E0587">
      <w:pPr>
        <w:spacing w:line="320" w:lineRule="exact"/>
        <w:rPr>
          <w:kern w:val="21"/>
          <w:szCs w:val="21"/>
        </w:rPr>
      </w:pPr>
    </w:p>
    <w:p w:rsidR="005F2FB1" w:rsidRPr="004E0587" w:rsidRDefault="005F2FB1" w:rsidP="0088795C">
      <w:pPr>
        <w:widowControl/>
        <w:jc w:val="left"/>
        <w:rPr>
          <w:color w:val="000000"/>
        </w:rPr>
      </w:pPr>
    </w:p>
    <w:sectPr w:rsidR="005F2FB1" w:rsidRPr="004E0587" w:rsidSect="00ED5814">
      <w:footerReference w:type="default" r:id="rId8"/>
      <w:pgSz w:w="11906" w:h="16838" w:code="9"/>
      <w:pgMar w:top="1985" w:right="1701" w:bottom="1701" w:left="1701"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193" w:rsidRDefault="005E7193">
      <w:r>
        <w:separator/>
      </w:r>
    </w:p>
  </w:endnote>
  <w:endnote w:type="continuationSeparator" w:id="0">
    <w:p w:rsidR="005E7193" w:rsidRDefault="005E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31" w:rsidRDefault="00567231">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193" w:rsidRDefault="005E7193">
      <w:r>
        <w:separator/>
      </w:r>
    </w:p>
  </w:footnote>
  <w:footnote w:type="continuationSeparator" w:id="0">
    <w:p w:rsidR="005E7193" w:rsidRDefault="005E7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16B"/>
    <w:multiLevelType w:val="hybridMultilevel"/>
    <w:tmpl w:val="ABE88CE0"/>
    <w:lvl w:ilvl="0" w:tplc="9D9256C8">
      <w:start w:val="4"/>
      <w:numFmt w:val="decimalFullWidth"/>
      <w:lvlText w:val="第%1条"/>
      <w:lvlJc w:val="left"/>
      <w:pPr>
        <w:tabs>
          <w:tab w:val="num" w:pos="720"/>
        </w:tabs>
        <w:ind w:left="720" w:hanging="720"/>
      </w:pPr>
      <w:rPr>
        <w:rFonts w:hint="eastAsia"/>
      </w:rPr>
    </w:lvl>
    <w:lvl w:ilvl="1" w:tplc="FB4AE55C">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0130C"/>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56DC5"/>
    <w:multiLevelType w:val="hybridMultilevel"/>
    <w:tmpl w:val="CC5A3110"/>
    <w:lvl w:ilvl="0" w:tplc="BEC8912C">
      <w:start w:val="27"/>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1F633B"/>
    <w:multiLevelType w:val="hybridMultilevel"/>
    <w:tmpl w:val="E79CF4E4"/>
    <w:lvl w:ilvl="0" w:tplc="719CDB70">
      <w:start w:val="13"/>
      <w:numFmt w:val="decimalFullWidth"/>
      <w:lvlText w:val="第%1条"/>
      <w:lvlJc w:val="left"/>
      <w:pPr>
        <w:tabs>
          <w:tab w:val="num" w:pos="810"/>
        </w:tabs>
        <w:ind w:left="810" w:hanging="8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CC5593"/>
    <w:multiLevelType w:val="hybridMultilevel"/>
    <w:tmpl w:val="D3447F90"/>
    <w:lvl w:ilvl="0" w:tplc="0F022A66">
      <w:start w:val="12"/>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19D677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2B7298"/>
    <w:multiLevelType w:val="hybridMultilevel"/>
    <w:tmpl w:val="DF26459E"/>
    <w:lvl w:ilvl="0" w:tplc="9D9256C8">
      <w:start w:val="8"/>
      <w:numFmt w:val="decimalFullWidth"/>
      <w:lvlText w:val="第%1条"/>
      <w:lvlJc w:val="left"/>
      <w:pPr>
        <w:tabs>
          <w:tab w:val="num" w:pos="720"/>
        </w:tabs>
        <w:ind w:left="720" w:hanging="720"/>
      </w:pPr>
      <w:rPr>
        <w:rFonts w:hint="eastAsia"/>
      </w:rPr>
    </w:lvl>
    <w:lvl w:ilvl="1" w:tplc="5178C44A">
      <w:start w:val="1"/>
      <w:numFmt w:val="decimal"/>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757A6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1F088C"/>
    <w:multiLevelType w:val="hybridMultilevel"/>
    <w:tmpl w:val="09B6CB4A"/>
    <w:lvl w:ilvl="0" w:tplc="B15A7DD6">
      <w:start w:val="1"/>
      <w:numFmt w:val="decimal"/>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A86480"/>
    <w:multiLevelType w:val="hybridMultilevel"/>
    <w:tmpl w:val="AF165DD8"/>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153C5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8251F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500CBB"/>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7D4587"/>
    <w:multiLevelType w:val="hybridMultilevel"/>
    <w:tmpl w:val="E162204E"/>
    <w:lvl w:ilvl="0" w:tplc="19D69BC2">
      <w:start w:val="1"/>
      <w:numFmt w:val="decimal"/>
      <w:suff w:val="nothing"/>
      <w:lvlText w:val="(%1)"/>
      <w:lvlJc w:val="left"/>
      <w:pPr>
        <w:ind w:left="0" w:firstLine="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07231E"/>
    <w:multiLevelType w:val="hybridMultilevel"/>
    <w:tmpl w:val="50DC9670"/>
    <w:lvl w:ilvl="0" w:tplc="617A1894">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9677D6F"/>
    <w:multiLevelType w:val="hybridMultilevel"/>
    <w:tmpl w:val="C8BECE46"/>
    <w:lvl w:ilvl="0" w:tplc="ED7098A0">
      <w:start w:val="13"/>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70448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974A83"/>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DD399F"/>
    <w:multiLevelType w:val="hybridMultilevel"/>
    <w:tmpl w:val="03BCA474"/>
    <w:lvl w:ilvl="0" w:tplc="4AB4280E">
      <w:start w:val="5"/>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581A91"/>
    <w:multiLevelType w:val="hybridMultilevel"/>
    <w:tmpl w:val="5AA6FD68"/>
    <w:lvl w:ilvl="0" w:tplc="7FAA07E6">
      <w:start w:val="11"/>
      <w:numFmt w:val="decimalFullWidth"/>
      <w:lvlText w:val="第%1条"/>
      <w:lvlJc w:val="left"/>
      <w:pPr>
        <w:tabs>
          <w:tab w:val="num" w:pos="825"/>
        </w:tabs>
        <w:ind w:left="825" w:hanging="8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AE471A7"/>
    <w:multiLevelType w:val="hybridMultilevel"/>
    <w:tmpl w:val="4C76AE50"/>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CB614D"/>
    <w:multiLevelType w:val="hybridMultilevel"/>
    <w:tmpl w:val="7D8A8A04"/>
    <w:lvl w:ilvl="0" w:tplc="3B1C1264">
      <w:start w:val="1"/>
      <w:numFmt w:val="decimal"/>
      <w:suff w:val="nothing"/>
      <w:lvlText w:val="(%1)"/>
      <w:lvlJc w:val="left"/>
      <w:pPr>
        <w:ind w:left="0" w:firstLine="0"/>
      </w:pPr>
      <w:rPr>
        <w:rFonts w:hint="eastAsia"/>
        <w:sz w:val="21"/>
      </w:rPr>
    </w:lvl>
    <w:lvl w:ilvl="1" w:tplc="3C5ABD1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29D4A60"/>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B256F0"/>
    <w:multiLevelType w:val="hybridMultilevel"/>
    <w:tmpl w:val="6A969BAC"/>
    <w:lvl w:ilvl="0" w:tplc="9D6A525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1239B3"/>
    <w:multiLevelType w:val="hybridMultilevel"/>
    <w:tmpl w:val="91ACEBE2"/>
    <w:lvl w:ilvl="0" w:tplc="94226CA6">
      <w:start w:val="1"/>
      <w:numFmt w:val="decimal"/>
      <w:lvlText w:val="(%1)"/>
      <w:lvlJc w:val="left"/>
      <w:pPr>
        <w:ind w:left="420" w:hanging="420"/>
      </w:pPr>
      <w:rPr>
        <w:rFonts w:hint="eastAsia"/>
      </w:rPr>
    </w:lvl>
    <w:lvl w:ilvl="1" w:tplc="F5381966">
      <w:start w:val="8"/>
      <w:numFmt w:val="bullet"/>
      <w:lvlText w:val="※"/>
      <w:lvlJc w:val="left"/>
      <w:pPr>
        <w:ind w:left="840" w:hanging="42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2F6A78"/>
    <w:multiLevelType w:val="hybridMultilevel"/>
    <w:tmpl w:val="EA1E26FC"/>
    <w:lvl w:ilvl="0" w:tplc="0D9A45FE">
      <w:start w:val="1"/>
      <w:numFmt w:val="decimal"/>
      <w:suff w:val="nothing"/>
      <w:lvlText w:val="(%1)"/>
      <w:lvlJc w:val="left"/>
      <w:pPr>
        <w:ind w:left="0" w:firstLine="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8C5891"/>
    <w:multiLevelType w:val="hybridMultilevel"/>
    <w:tmpl w:val="4484DF38"/>
    <w:lvl w:ilvl="0" w:tplc="EABE268C">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0F80050"/>
    <w:multiLevelType w:val="hybridMultilevel"/>
    <w:tmpl w:val="D5084FF4"/>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FF19C1"/>
    <w:multiLevelType w:val="hybridMultilevel"/>
    <w:tmpl w:val="18248DE4"/>
    <w:lvl w:ilvl="0" w:tplc="F160805E">
      <w:start w:val="1"/>
      <w:numFmt w:val="decimalEnclosedCircle"/>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A4662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5E15E6A"/>
    <w:multiLevelType w:val="hybridMultilevel"/>
    <w:tmpl w:val="17100E16"/>
    <w:lvl w:ilvl="0" w:tplc="F1A03CB4">
      <w:start w:val="1"/>
      <w:numFmt w:val="decimalFullWidth"/>
      <w:suff w:val="nothing"/>
      <w:lvlText w:val="%1"/>
      <w:lvlJc w:val="left"/>
      <w:pPr>
        <w:ind w:left="284" w:firstLine="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5BB62511"/>
    <w:multiLevelType w:val="hybridMultilevel"/>
    <w:tmpl w:val="F94EBC30"/>
    <w:lvl w:ilvl="0" w:tplc="F1B2F4C0">
      <w:start w:val="1"/>
      <w:numFmt w:val="decimal"/>
      <w:lvlText w:val="(%1)"/>
      <w:lvlJc w:val="left"/>
      <w:pPr>
        <w:tabs>
          <w:tab w:val="num" w:pos="461"/>
        </w:tabs>
        <w:ind w:left="461" w:hanging="360"/>
      </w:pPr>
      <w:rPr>
        <w:rFonts w:hint="default"/>
      </w:rPr>
    </w:lvl>
    <w:lvl w:ilvl="1" w:tplc="11D46C7E">
      <w:start w:val="1"/>
      <w:numFmt w:val="decimalEnclosedCircle"/>
      <w:lvlText w:val="%2"/>
      <w:lvlJc w:val="left"/>
      <w:pPr>
        <w:tabs>
          <w:tab w:val="num" w:pos="900"/>
        </w:tabs>
        <w:ind w:left="900" w:hanging="360"/>
      </w:pPr>
      <w:rPr>
        <w:rFonts w:hint="default"/>
      </w:rPr>
    </w:lvl>
    <w:lvl w:ilvl="2" w:tplc="04090011" w:tentative="1">
      <w:start w:val="1"/>
      <w:numFmt w:val="decimalEnclosedCircle"/>
      <w:lvlText w:val="%3"/>
      <w:lvlJc w:val="left"/>
      <w:pPr>
        <w:tabs>
          <w:tab w:val="num" w:pos="1361"/>
        </w:tabs>
        <w:ind w:left="1361" w:hanging="420"/>
      </w:pPr>
    </w:lvl>
    <w:lvl w:ilvl="3" w:tplc="0409000F" w:tentative="1">
      <w:start w:val="1"/>
      <w:numFmt w:val="decimal"/>
      <w:lvlText w:val="%4."/>
      <w:lvlJc w:val="left"/>
      <w:pPr>
        <w:tabs>
          <w:tab w:val="num" w:pos="1781"/>
        </w:tabs>
        <w:ind w:left="1781" w:hanging="420"/>
      </w:pPr>
    </w:lvl>
    <w:lvl w:ilvl="4" w:tplc="04090017" w:tentative="1">
      <w:start w:val="1"/>
      <w:numFmt w:val="aiueoFullWidth"/>
      <w:lvlText w:val="(%5)"/>
      <w:lvlJc w:val="left"/>
      <w:pPr>
        <w:tabs>
          <w:tab w:val="num" w:pos="2201"/>
        </w:tabs>
        <w:ind w:left="2201" w:hanging="420"/>
      </w:pPr>
    </w:lvl>
    <w:lvl w:ilvl="5" w:tplc="04090011" w:tentative="1">
      <w:start w:val="1"/>
      <w:numFmt w:val="decimalEnclosedCircle"/>
      <w:lvlText w:val="%6"/>
      <w:lvlJc w:val="left"/>
      <w:pPr>
        <w:tabs>
          <w:tab w:val="num" w:pos="2621"/>
        </w:tabs>
        <w:ind w:left="2621" w:hanging="420"/>
      </w:pPr>
    </w:lvl>
    <w:lvl w:ilvl="6" w:tplc="0409000F" w:tentative="1">
      <w:start w:val="1"/>
      <w:numFmt w:val="decimal"/>
      <w:lvlText w:val="%7."/>
      <w:lvlJc w:val="left"/>
      <w:pPr>
        <w:tabs>
          <w:tab w:val="num" w:pos="3041"/>
        </w:tabs>
        <w:ind w:left="3041" w:hanging="420"/>
      </w:pPr>
    </w:lvl>
    <w:lvl w:ilvl="7" w:tplc="04090017" w:tentative="1">
      <w:start w:val="1"/>
      <w:numFmt w:val="aiueoFullWidth"/>
      <w:lvlText w:val="(%8)"/>
      <w:lvlJc w:val="left"/>
      <w:pPr>
        <w:tabs>
          <w:tab w:val="num" w:pos="3461"/>
        </w:tabs>
        <w:ind w:left="3461" w:hanging="420"/>
      </w:pPr>
    </w:lvl>
    <w:lvl w:ilvl="8" w:tplc="04090011" w:tentative="1">
      <w:start w:val="1"/>
      <w:numFmt w:val="decimalEnclosedCircle"/>
      <w:lvlText w:val="%9"/>
      <w:lvlJc w:val="left"/>
      <w:pPr>
        <w:tabs>
          <w:tab w:val="num" w:pos="3881"/>
        </w:tabs>
        <w:ind w:left="3881" w:hanging="420"/>
      </w:pPr>
    </w:lvl>
  </w:abstractNum>
  <w:abstractNum w:abstractNumId="32" w15:restartNumberingAfterBreak="0">
    <w:nsid w:val="5BFA5B1E"/>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646888"/>
    <w:multiLevelType w:val="hybridMultilevel"/>
    <w:tmpl w:val="E56AD7E6"/>
    <w:lvl w:ilvl="0" w:tplc="6DEA28C8">
      <w:start w:val="1"/>
      <w:numFmt w:val="decimalFullWidth"/>
      <w:suff w:val="nothing"/>
      <w:lvlText w:val="%1"/>
      <w:lvlJc w:val="center"/>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506463"/>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033A6B"/>
    <w:multiLevelType w:val="hybridMultilevel"/>
    <w:tmpl w:val="B2201BB0"/>
    <w:lvl w:ilvl="0" w:tplc="F3883350">
      <w:start w:val="1"/>
      <w:numFmt w:val="decimalFullWidth"/>
      <w:lvlText w:val="※%1"/>
      <w:lvlJc w:val="center"/>
      <w:pPr>
        <w:ind w:left="65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DF09C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451863"/>
    <w:multiLevelType w:val="hybridMultilevel"/>
    <w:tmpl w:val="1CA2BA02"/>
    <w:lvl w:ilvl="0" w:tplc="95708566">
      <w:start w:val="16"/>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2DB0F40"/>
    <w:multiLevelType w:val="hybridMultilevel"/>
    <w:tmpl w:val="CBDE7E12"/>
    <w:lvl w:ilvl="0" w:tplc="CA28FE78">
      <w:start w:val="15"/>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C971264"/>
    <w:multiLevelType w:val="hybridMultilevel"/>
    <w:tmpl w:val="869A22E0"/>
    <w:lvl w:ilvl="0" w:tplc="8730B390">
      <w:start w:val="1"/>
      <w:numFmt w:val="bullet"/>
      <w:lvlText w:val="※"/>
      <w:lvlJc w:val="left"/>
      <w:pPr>
        <w:ind w:left="420" w:hanging="42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6"/>
  </w:num>
  <w:num w:numId="2">
    <w:abstractNumId w:val="6"/>
  </w:num>
  <w:num w:numId="3">
    <w:abstractNumId w:val="19"/>
  </w:num>
  <w:num w:numId="4">
    <w:abstractNumId w:val="4"/>
  </w:num>
  <w:num w:numId="5">
    <w:abstractNumId w:val="15"/>
  </w:num>
  <w:num w:numId="6">
    <w:abstractNumId w:val="3"/>
  </w:num>
  <w:num w:numId="7">
    <w:abstractNumId w:val="14"/>
  </w:num>
  <w:num w:numId="8">
    <w:abstractNumId w:val="38"/>
  </w:num>
  <w:num w:numId="9">
    <w:abstractNumId w:val="37"/>
  </w:num>
  <w:num w:numId="10">
    <w:abstractNumId w:val="18"/>
  </w:num>
  <w:num w:numId="11">
    <w:abstractNumId w:val="2"/>
  </w:num>
  <w:num w:numId="12">
    <w:abstractNumId w:val="0"/>
  </w:num>
  <w:num w:numId="13">
    <w:abstractNumId w:val="31"/>
  </w:num>
  <w:num w:numId="14">
    <w:abstractNumId w:val="24"/>
  </w:num>
  <w:num w:numId="15">
    <w:abstractNumId w:val="39"/>
  </w:num>
  <w:num w:numId="16">
    <w:abstractNumId w:val="23"/>
  </w:num>
  <w:num w:numId="17">
    <w:abstractNumId w:val="22"/>
  </w:num>
  <w:num w:numId="18">
    <w:abstractNumId w:val="13"/>
  </w:num>
  <w:num w:numId="19">
    <w:abstractNumId w:val="8"/>
  </w:num>
  <w:num w:numId="20">
    <w:abstractNumId w:val="16"/>
  </w:num>
  <w:num w:numId="21">
    <w:abstractNumId w:val="20"/>
  </w:num>
  <w:num w:numId="22">
    <w:abstractNumId w:val="9"/>
  </w:num>
  <w:num w:numId="23">
    <w:abstractNumId w:val="27"/>
  </w:num>
  <w:num w:numId="24">
    <w:abstractNumId w:val="35"/>
  </w:num>
  <w:num w:numId="25">
    <w:abstractNumId w:val="1"/>
  </w:num>
  <w:num w:numId="26">
    <w:abstractNumId w:val="21"/>
  </w:num>
  <w:num w:numId="27">
    <w:abstractNumId w:val="33"/>
  </w:num>
  <w:num w:numId="28">
    <w:abstractNumId w:val="28"/>
  </w:num>
  <w:num w:numId="29">
    <w:abstractNumId w:val="5"/>
  </w:num>
  <w:num w:numId="30">
    <w:abstractNumId w:val="10"/>
  </w:num>
  <w:num w:numId="31">
    <w:abstractNumId w:val="34"/>
  </w:num>
  <w:num w:numId="32">
    <w:abstractNumId w:val="36"/>
  </w:num>
  <w:num w:numId="33">
    <w:abstractNumId w:val="12"/>
  </w:num>
  <w:num w:numId="34">
    <w:abstractNumId w:val="7"/>
  </w:num>
  <w:num w:numId="35">
    <w:abstractNumId w:val="32"/>
  </w:num>
  <w:num w:numId="36">
    <w:abstractNumId w:val="25"/>
  </w:num>
  <w:num w:numId="37">
    <w:abstractNumId w:val="17"/>
  </w:num>
  <w:num w:numId="38">
    <w:abstractNumId w:val="30"/>
  </w:num>
  <w:num w:numId="39">
    <w:abstractNumId w:val="29"/>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F74"/>
    <w:rsid w:val="00001A4B"/>
    <w:rsid w:val="00001E1A"/>
    <w:rsid w:val="000066B9"/>
    <w:rsid w:val="00007790"/>
    <w:rsid w:val="000118EE"/>
    <w:rsid w:val="00011CEB"/>
    <w:rsid w:val="00022BB6"/>
    <w:rsid w:val="00025278"/>
    <w:rsid w:val="00031B73"/>
    <w:rsid w:val="00033667"/>
    <w:rsid w:val="00034E2A"/>
    <w:rsid w:val="00041E1F"/>
    <w:rsid w:val="00042529"/>
    <w:rsid w:val="00045959"/>
    <w:rsid w:val="0005053B"/>
    <w:rsid w:val="0005307D"/>
    <w:rsid w:val="00053165"/>
    <w:rsid w:val="000546E7"/>
    <w:rsid w:val="00054A84"/>
    <w:rsid w:val="00055260"/>
    <w:rsid w:val="000703A4"/>
    <w:rsid w:val="000752AF"/>
    <w:rsid w:val="00076283"/>
    <w:rsid w:val="000800AA"/>
    <w:rsid w:val="00083453"/>
    <w:rsid w:val="00091A47"/>
    <w:rsid w:val="00092A78"/>
    <w:rsid w:val="00094ABD"/>
    <w:rsid w:val="0009777D"/>
    <w:rsid w:val="000A2422"/>
    <w:rsid w:val="000A6B32"/>
    <w:rsid w:val="000B01B2"/>
    <w:rsid w:val="000B1315"/>
    <w:rsid w:val="000B3AFF"/>
    <w:rsid w:val="000B6BF0"/>
    <w:rsid w:val="000B7227"/>
    <w:rsid w:val="000C5F63"/>
    <w:rsid w:val="000C64B2"/>
    <w:rsid w:val="000D087E"/>
    <w:rsid w:val="000D2E06"/>
    <w:rsid w:val="000D3360"/>
    <w:rsid w:val="000D39FE"/>
    <w:rsid w:val="000E0CBF"/>
    <w:rsid w:val="000E18CD"/>
    <w:rsid w:val="00102475"/>
    <w:rsid w:val="00103BC5"/>
    <w:rsid w:val="00117321"/>
    <w:rsid w:val="00121C7F"/>
    <w:rsid w:val="001249BC"/>
    <w:rsid w:val="00124D4D"/>
    <w:rsid w:val="00130705"/>
    <w:rsid w:val="001314B1"/>
    <w:rsid w:val="00133E39"/>
    <w:rsid w:val="00137FD5"/>
    <w:rsid w:val="0014112F"/>
    <w:rsid w:val="0014113D"/>
    <w:rsid w:val="001505CF"/>
    <w:rsid w:val="00151956"/>
    <w:rsid w:val="001544EE"/>
    <w:rsid w:val="0015579D"/>
    <w:rsid w:val="00155E1B"/>
    <w:rsid w:val="00156CBD"/>
    <w:rsid w:val="0015789A"/>
    <w:rsid w:val="00161391"/>
    <w:rsid w:val="0016232B"/>
    <w:rsid w:val="00166945"/>
    <w:rsid w:val="00167AA6"/>
    <w:rsid w:val="00170D08"/>
    <w:rsid w:val="001744D0"/>
    <w:rsid w:val="00181721"/>
    <w:rsid w:val="001944D0"/>
    <w:rsid w:val="001A1CF0"/>
    <w:rsid w:val="001A2689"/>
    <w:rsid w:val="001A7B2C"/>
    <w:rsid w:val="001B32CF"/>
    <w:rsid w:val="001B447C"/>
    <w:rsid w:val="001B590F"/>
    <w:rsid w:val="001B62AE"/>
    <w:rsid w:val="001C26A9"/>
    <w:rsid w:val="001D04A5"/>
    <w:rsid w:val="001D2F37"/>
    <w:rsid w:val="001D5B12"/>
    <w:rsid w:val="001E41C0"/>
    <w:rsid w:val="001E7197"/>
    <w:rsid w:val="001E7D6C"/>
    <w:rsid w:val="001E7F52"/>
    <w:rsid w:val="001F3282"/>
    <w:rsid w:val="001F6B3D"/>
    <w:rsid w:val="00203B97"/>
    <w:rsid w:val="00204D8C"/>
    <w:rsid w:val="00207361"/>
    <w:rsid w:val="00210ED4"/>
    <w:rsid w:val="0021532B"/>
    <w:rsid w:val="00224594"/>
    <w:rsid w:val="002325FA"/>
    <w:rsid w:val="002346D0"/>
    <w:rsid w:val="00243321"/>
    <w:rsid w:val="00246066"/>
    <w:rsid w:val="00250E0E"/>
    <w:rsid w:val="0025519A"/>
    <w:rsid w:val="0025789E"/>
    <w:rsid w:val="00262C83"/>
    <w:rsid w:val="00265671"/>
    <w:rsid w:val="00270F50"/>
    <w:rsid w:val="002713A8"/>
    <w:rsid w:val="00271FBE"/>
    <w:rsid w:val="0027687B"/>
    <w:rsid w:val="00277D6B"/>
    <w:rsid w:val="00281B42"/>
    <w:rsid w:val="0028267B"/>
    <w:rsid w:val="00286079"/>
    <w:rsid w:val="002869BC"/>
    <w:rsid w:val="002871B5"/>
    <w:rsid w:val="002877ED"/>
    <w:rsid w:val="002918FA"/>
    <w:rsid w:val="002933B0"/>
    <w:rsid w:val="00295492"/>
    <w:rsid w:val="00296358"/>
    <w:rsid w:val="002A0888"/>
    <w:rsid w:val="002A0CB3"/>
    <w:rsid w:val="002A318F"/>
    <w:rsid w:val="002A3FA7"/>
    <w:rsid w:val="002A65E7"/>
    <w:rsid w:val="002B34F2"/>
    <w:rsid w:val="002B4063"/>
    <w:rsid w:val="002C0CB5"/>
    <w:rsid w:val="002C38D5"/>
    <w:rsid w:val="002D32D3"/>
    <w:rsid w:val="002D41DC"/>
    <w:rsid w:val="002F101E"/>
    <w:rsid w:val="002F3860"/>
    <w:rsid w:val="003017FD"/>
    <w:rsid w:val="003019C5"/>
    <w:rsid w:val="00302F3C"/>
    <w:rsid w:val="00306D81"/>
    <w:rsid w:val="00316FC6"/>
    <w:rsid w:val="00323F95"/>
    <w:rsid w:val="00332AC5"/>
    <w:rsid w:val="0033520A"/>
    <w:rsid w:val="003375B5"/>
    <w:rsid w:val="003409A9"/>
    <w:rsid w:val="00340C87"/>
    <w:rsid w:val="003453BA"/>
    <w:rsid w:val="00345F1C"/>
    <w:rsid w:val="00352CBF"/>
    <w:rsid w:val="00355A52"/>
    <w:rsid w:val="003657A4"/>
    <w:rsid w:val="0036656C"/>
    <w:rsid w:val="00367E76"/>
    <w:rsid w:val="00370F1F"/>
    <w:rsid w:val="003710CC"/>
    <w:rsid w:val="00372DFE"/>
    <w:rsid w:val="00375A03"/>
    <w:rsid w:val="00376CE1"/>
    <w:rsid w:val="003800B5"/>
    <w:rsid w:val="0038129F"/>
    <w:rsid w:val="00385327"/>
    <w:rsid w:val="00386FD9"/>
    <w:rsid w:val="00387E5F"/>
    <w:rsid w:val="00396458"/>
    <w:rsid w:val="003A530E"/>
    <w:rsid w:val="003A7EEF"/>
    <w:rsid w:val="003B0113"/>
    <w:rsid w:val="003B0657"/>
    <w:rsid w:val="003B5191"/>
    <w:rsid w:val="003B5752"/>
    <w:rsid w:val="003B7A40"/>
    <w:rsid w:val="003C0520"/>
    <w:rsid w:val="003C23E4"/>
    <w:rsid w:val="003C577C"/>
    <w:rsid w:val="003C645D"/>
    <w:rsid w:val="003D2451"/>
    <w:rsid w:val="003D24EA"/>
    <w:rsid w:val="003D2B60"/>
    <w:rsid w:val="003D484F"/>
    <w:rsid w:val="003E31EF"/>
    <w:rsid w:val="003F5808"/>
    <w:rsid w:val="00400BA6"/>
    <w:rsid w:val="00402F02"/>
    <w:rsid w:val="004059C2"/>
    <w:rsid w:val="00413D50"/>
    <w:rsid w:val="00413EC1"/>
    <w:rsid w:val="00417461"/>
    <w:rsid w:val="00421E56"/>
    <w:rsid w:val="00422EBB"/>
    <w:rsid w:val="0043418E"/>
    <w:rsid w:val="0043585C"/>
    <w:rsid w:val="00436ACE"/>
    <w:rsid w:val="00442D15"/>
    <w:rsid w:val="00444EC8"/>
    <w:rsid w:val="00445F16"/>
    <w:rsid w:val="00453440"/>
    <w:rsid w:val="00460415"/>
    <w:rsid w:val="00462CB6"/>
    <w:rsid w:val="00463D9A"/>
    <w:rsid w:val="00482F06"/>
    <w:rsid w:val="004840D8"/>
    <w:rsid w:val="00492906"/>
    <w:rsid w:val="00494FFC"/>
    <w:rsid w:val="00495371"/>
    <w:rsid w:val="00496EB5"/>
    <w:rsid w:val="004A0272"/>
    <w:rsid w:val="004B0D0F"/>
    <w:rsid w:val="004B7B0D"/>
    <w:rsid w:val="004C001B"/>
    <w:rsid w:val="004D2023"/>
    <w:rsid w:val="004D20DB"/>
    <w:rsid w:val="004D2FA7"/>
    <w:rsid w:val="004D4FF0"/>
    <w:rsid w:val="004D7F2B"/>
    <w:rsid w:val="004E012F"/>
    <w:rsid w:val="004E0587"/>
    <w:rsid w:val="004E299E"/>
    <w:rsid w:val="004E60DE"/>
    <w:rsid w:val="004E64E9"/>
    <w:rsid w:val="004F3E52"/>
    <w:rsid w:val="004F605A"/>
    <w:rsid w:val="00503D81"/>
    <w:rsid w:val="0050617F"/>
    <w:rsid w:val="0051288C"/>
    <w:rsid w:val="00516F77"/>
    <w:rsid w:val="0052302A"/>
    <w:rsid w:val="00533F08"/>
    <w:rsid w:val="00534C6A"/>
    <w:rsid w:val="00535F6B"/>
    <w:rsid w:val="00544F65"/>
    <w:rsid w:val="0054628F"/>
    <w:rsid w:val="00547023"/>
    <w:rsid w:val="005519DE"/>
    <w:rsid w:val="005561DE"/>
    <w:rsid w:val="00565172"/>
    <w:rsid w:val="00567231"/>
    <w:rsid w:val="00576A75"/>
    <w:rsid w:val="005802FC"/>
    <w:rsid w:val="00582FDF"/>
    <w:rsid w:val="00583932"/>
    <w:rsid w:val="00591314"/>
    <w:rsid w:val="005A6038"/>
    <w:rsid w:val="005A60B9"/>
    <w:rsid w:val="005A798C"/>
    <w:rsid w:val="005B0A68"/>
    <w:rsid w:val="005B0F98"/>
    <w:rsid w:val="005B239C"/>
    <w:rsid w:val="005B2A7B"/>
    <w:rsid w:val="005C0D02"/>
    <w:rsid w:val="005C521D"/>
    <w:rsid w:val="005C6A2C"/>
    <w:rsid w:val="005C70D9"/>
    <w:rsid w:val="005C732E"/>
    <w:rsid w:val="005D11B6"/>
    <w:rsid w:val="005D22E3"/>
    <w:rsid w:val="005D3554"/>
    <w:rsid w:val="005D4ADA"/>
    <w:rsid w:val="005D4FC6"/>
    <w:rsid w:val="005D7EFE"/>
    <w:rsid w:val="005E0EBE"/>
    <w:rsid w:val="005E38C6"/>
    <w:rsid w:val="005E53FC"/>
    <w:rsid w:val="005E624C"/>
    <w:rsid w:val="005E7193"/>
    <w:rsid w:val="005F0444"/>
    <w:rsid w:val="005F2FB1"/>
    <w:rsid w:val="005F4FE8"/>
    <w:rsid w:val="005F78C9"/>
    <w:rsid w:val="006000B1"/>
    <w:rsid w:val="00600810"/>
    <w:rsid w:val="00616F1F"/>
    <w:rsid w:val="00621746"/>
    <w:rsid w:val="00622F24"/>
    <w:rsid w:val="006252F4"/>
    <w:rsid w:val="0063059C"/>
    <w:rsid w:val="0063080C"/>
    <w:rsid w:val="00631A83"/>
    <w:rsid w:val="00632AF2"/>
    <w:rsid w:val="00637AAD"/>
    <w:rsid w:val="00647394"/>
    <w:rsid w:val="00647A38"/>
    <w:rsid w:val="00650AFA"/>
    <w:rsid w:val="00651B16"/>
    <w:rsid w:val="0065497B"/>
    <w:rsid w:val="00661E2E"/>
    <w:rsid w:val="00665ED1"/>
    <w:rsid w:val="00683AC9"/>
    <w:rsid w:val="00684063"/>
    <w:rsid w:val="006844E0"/>
    <w:rsid w:val="00685270"/>
    <w:rsid w:val="00685D09"/>
    <w:rsid w:val="00686AE9"/>
    <w:rsid w:val="00687B36"/>
    <w:rsid w:val="00690E85"/>
    <w:rsid w:val="00696D4F"/>
    <w:rsid w:val="0069795E"/>
    <w:rsid w:val="006A290C"/>
    <w:rsid w:val="006A474B"/>
    <w:rsid w:val="006A5B1E"/>
    <w:rsid w:val="006B349D"/>
    <w:rsid w:val="006B5FCC"/>
    <w:rsid w:val="006B7D25"/>
    <w:rsid w:val="006C1E30"/>
    <w:rsid w:val="006C4D7A"/>
    <w:rsid w:val="006C675A"/>
    <w:rsid w:val="006D1B6F"/>
    <w:rsid w:val="006D2435"/>
    <w:rsid w:val="006D29F5"/>
    <w:rsid w:val="006E4C70"/>
    <w:rsid w:val="006E5822"/>
    <w:rsid w:val="006E5A19"/>
    <w:rsid w:val="006F163C"/>
    <w:rsid w:val="006F3357"/>
    <w:rsid w:val="00700728"/>
    <w:rsid w:val="007016C7"/>
    <w:rsid w:val="007017C0"/>
    <w:rsid w:val="00701C5A"/>
    <w:rsid w:val="00705D2B"/>
    <w:rsid w:val="00706976"/>
    <w:rsid w:val="00712F74"/>
    <w:rsid w:val="00715092"/>
    <w:rsid w:val="00716D53"/>
    <w:rsid w:val="007214F5"/>
    <w:rsid w:val="0072401D"/>
    <w:rsid w:val="00724197"/>
    <w:rsid w:val="00726C5D"/>
    <w:rsid w:val="00730DB0"/>
    <w:rsid w:val="00735BA8"/>
    <w:rsid w:val="00744BE5"/>
    <w:rsid w:val="00746A1F"/>
    <w:rsid w:val="007624C4"/>
    <w:rsid w:val="0076341E"/>
    <w:rsid w:val="0076684C"/>
    <w:rsid w:val="00777DF8"/>
    <w:rsid w:val="00780565"/>
    <w:rsid w:val="0078312A"/>
    <w:rsid w:val="00790C5E"/>
    <w:rsid w:val="00791FD9"/>
    <w:rsid w:val="007A4C16"/>
    <w:rsid w:val="007A5AA8"/>
    <w:rsid w:val="007B1296"/>
    <w:rsid w:val="007B317F"/>
    <w:rsid w:val="007B6243"/>
    <w:rsid w:val="007B7A2D"/>
    <w:rsid w:val="007C3EBB"/>
    <w:rsid w:val="007D4FAC"/>
    <w:rsid w:val="007D5571"/>
    <w:rsid w:val="007D7D41"/>
    <w:rsid w:val="007E35EC"/>
    <w:rsid w:val="007E5CF1"/>
    <w:rsid w:val="007E6341"/>
    <w:rsid w:val="007F6ED2"/>
    <w:rsid w:val="007F74A3"/>
    <w:rsid w:val="00804050"/>
    <w:rsid w:val="008059E9"/>
    <w:rsid w:val="0081040D"/>
    <w:rsid w:val="00813826"/>
    <w:rsid w:val="00822DF2"/>
    <w:rsid w:val="00823DC3"/>
    <w:rsid w:val="00824798"/>
    <w:rsid w:val="0083557C"/>
    <w:rsid w:val="00852161"/>
    <w:rsid w:val="00852301"/>
    <w:rsid w:val="008541AD"/>
    <w:rsid w:val="0085630F"/>
    <w:rsid w:val="00856D96"/>
    <w:rsid w:val="00860D00"/>
    <w:rsid w:val="00870E3B"/>
    <w:rsid w:val="0087323D"/>
    <w:rsid w:val="008747BC"/>
    <w:rsid w:val="00880A83"/>
    <w:rsid w:val="00882EFA"/>
    <w:rsid w:val="00886465"/>
    <w:rsid w:val="00887166"/>
    <w:rsid w:val="0088795C"/>
    <w:rsid w:val="008912C1"/>
    <w:rsid w:val="00895C84"/>
    <w:rsid w:val="00896A4E"/>
    <w:rsid w:val="008A06A5"/>
    <w:rsid w:val="008A415E"/>
    <w:rsid w:val="008A5CCF"/>
    <w:rsid w:val="008A72E3"/>
    <w:rsid w:val="008B0978"/>
    <w:rsid w:val="008B1B65"/>
    <w:rsid w:val="008B313B"/>
    <w:rsid w:val="008B358F"/>
    <w:rsid w:val="008C42E4"/>
    <w:rsid w:val="008D37D8"/>
    <w:rsid w:val="008D6787"/>
    <w:rsid w:val="008E318A"/>
    <w:rsid w:val="008E5653"/>
    <w:rsid w:val="008F48B5"/>
    <w:rsid w:val="009004B9"/>
    <w:rsid w:val="00901A4B"/>
    <w:rsid w:val="00902123"/>
    <w:rsid w:val="009055F3"/>
    <w:rsid w:val="009059F9"/>
    <w:rsid w:val="00914183"/>
    <w:rsid w:val="00922BF0"/>
    <w:rsid w:val="00925985"/>
    <w:rsid w:val="00925EED"/>
    <w:rsid w:val="0094150D"/>
    <w:rsid w:val="00941738"/>
    <w:rsid w:val="0094372B"/>
    <w:rsid w:val="009503A1"/>
    <w:rsid w:val="009571ED"/>
    <w:rsid w:val="00957811"/>
    <w:rsid w:val="009656B6"/>
    <w:rsid w:val="00966DF8"/>
    <w:rsid w:val="0097046E"/>
    <w:rsid w:val="009722F9"/>
    <w:rsid w:val="00972C08"/>
    <w:rsid w:val="00974D2A"/>
    <w:rsid w:val="00977BD0"/>
    <w:rsid w:val="00981348"/>
    <w:rsid w:val="00982739"/>
    <w:rsid w:val="00985A18"/>
    <w:rsid w:val="00993FDC"/>
    <w:rsid w:val="009A376A"/>
    <w:rsid w:val="009A4286"/>
    <w:rsid w:val="009A6DF1"/>
    <w:rsid w:val="009B19BA"/>
    <w:rsid w:val="009B63E5"/>
    <w:rsid w:val="009B73E6"/>
    <w:rsid w:val="009B73ED"/>
    <w:rsid w:val="009C2E9F"/>
    <w:rsid w:val="009C3C24"/>
    <w:rsid w:val="009D2194"/>
    <w:rsid w:val="009D3805"/>
    <w:rsid w:val="009D7259"/>
    <w:rsid w:val="009D72E0"/>
    <w:rsid w:val="009D7F00"/>
    <w:rsid w:val="009E139A"/>
    <w:rsid w:val="009E6FDA"/>
    <w:rsid w:val="009F0C07"/>
    <w:rsid w:val="009F11D8"/>
    <w:rsid w:val="009F305F"/>
    <w:rsid w:val="009F5318"/>
    <w:rsid w:val="009F6D3D"/>
    <w:rsid w:val="009F70A2"/>
    <w:rsid w:val="00A06EBE"/>
    <w:rsid w:val="00A111D6"/>
    <w:rsid w:val="00A1162E"/>
    <w:rsid w:val="00A14B59"/>
    <w:rsid w:val="00A16E25"/>
    <w:rsid w:val="00A16E8C"/>
    <w:rsid w:val="00A17A32"/>
    <w:rsid w:val="00A26043"/>
    <w:rsid w:val="00A260BB"/>
    <w:rsid w:val="00A32B5E"/>
    <w:rsid w:val="00A34BC6"/>
    <w:rsid w:val="00A357EE"/>
    <w:rsid w:val="00A401CB"/>
    <w:rsid w:val="00A40275"/>
    <w:rsid w:val="00A412A4"/>
    <w:rsid w:val="00A41F55"/>
    <w:rsid w:val="00A43CDC"/>
    <w:rsid w:val="00A45D24"/>
    <w:rsid w:val="00A46A09"/>
    <w:rsid w:val="00A46ACC"/>
    <w:rsid w:val="00A6057A"/>
    <w:rsid w:val="00A61E28"/>
    <w:rsid w:val="00A651E0"/>
    <w:rsid w:val="00A66B6D"/>
    <w:rsid w:val="00A70393"/>
    <w:rsid w:val="00A7507A"/>
    <w:rsid w:val="00A77722"/>
    <w:rsid w:val="00A8089C"/>
    <w:rsid w:val="00A816D0"/>
    <w:rsid w:val="00A849DC"/>
    <w:rsid w:val="00A84BD3"/>
    <w:rsid w:val="00A8595E"/>
    <w:rsid w:val="00A865B1"/>
    <w:rsid w:val="00AA0900"/>
    <w:rsid w:val="00AA0983"/>
    <w:rsid w:val="00AA09BD"/>
    <w:rsid w:val="00AA4D8A"/>
    <w:rsid w:val="00AB34A3"/>
    <w:rsid w:val="00AB6E94"/>
    <w:rsid w:val="00AB796C"/>
    <w:rsid w:val="00AC2B78"/>
    <w:rsid w:val="00AC4F46"/>
    <w:rsid w:val="00AD2519"/>
    <w:rsid w:val="00AD4C57"/>
    <w:rsid w:val="00AE0048"/>
    <w:rsid w:val="00AE3920"/>
    <w:rsid w:val="00AE6F4A"/>
    <w:rsid w:val="00AF5576"/>
    <w:rsid w:val="00B007ED"/>
    <w:rsid w:val="00B35FF4"/>
    <w:rsid w:val="00B36E44"/>
    <w:rsid w:val="00B3774A"/>
    <w:rsid w:val="00B37E26"/>
    <w:rsid w:val="00B439B4"/>
    <w:rsid w:val="00B60E1F"/>
    <w:rsid w:val="00B649EE"/>
    <w:rsid w:val="00B65847"/>
    <w:rsid w:val="00B71DB9"/>
    <w:rsid w:val="00B74BF7"/>
    <w:rsid w:val="00B75B84"/>
    <w:rsid w:val="00B84473"/>
    <w:rsid w:val="00B93D52"/>
    <w:rsid w:val="00B94C5D"/>
    <w:rsid w:val="00BA1447"/>
    <w:rsid w:val="00BA1DBA"/>
    <w:rsid w:val="00BB72D4"/>
    <w:rsid w:val="00BB7EAF"/>
    <w:rsid w:val="00BC6120"/>
    <w:rsid w:val="00BC6F9A"/>
    <w:rsid w:val="00BD18BD"/>
    <w:rsid w:val="00BD20A2"/>
    <w:rsid w:val="00BD5DC5"/>
    <w:rsid w:val="00BE0EB5"/>
    <w:rsid w:val="00BE4AA2"/>
    <w:rsid w:val="00BE609B"/>
    <w:rsid w:val="00BF1231"/>
    <w:rsid w:val="00BF1CED"/>
    <w:rsid w:val="00BF2A88"/>
    <w:rsid w:val="00BF2DD0"/>
    <w:rsid w:val="00BF34A0"/>
    <w:rsid w:val="00BF3E31"/>
    <w:rsid w:val="00C00570"/>
    <w:rsid w:val="00C00D49"/>
    <w:rsid w:val="00C01222"/>
    <w:rsid w:val="00C07302"/>
    <w:rsid w:val="00C12570"/>
    <w:rsid w:val="00C1548C"/>
    <w:rsid w:val="00C17ED6"/>
    <w:rsid w:val="00C2368F"/>
    <w:rsid w:val="00C2383C"/>
    <w:rsid w:val="00C31CE5"/>
    <w:rsid w:val="00C336E5"/>
    <w:rsid w:val="00C34055"/>
    <w:rsid w:val="00C34E04"/>
    <w:rsid w:val="00C3537D"/>
    <w:rsid w:val="00C35EAA"/>
    <w:rsid w:val="00C46383"/>
    <w:rsid w:val="00C47B18"/>
    <w:rsid w:val="00C52206"/>
    <w:rsid w:val="00C5331C"/>
    <w:rsid w:val="00C54F4A"/>
    <w:rsid w:val="00C567A6"/>
    <w:rsid w:val="00C57D99"/>
    <w:rsid w:val="00C639D4"/>
    <w:rsid w:val="00C65BE3"/>
    <w:rsid w:val="00C70BE2"/>
    <w:rsid w:val="00C8469C"/>
    <w:rsid w:val="00C90C43"/>
    <w:rsid w:val="00C9240C"/>
    <w:rsid w:val="00C9277C"/>
    <w:rsid w:val="00CA1281"/>
    <w:rsid w:val="00CA4BC8"/>
    <w:rsid w:val="00CB0A81"/>
    <w:rsid w:val="00CB0CC3"/>
    <w:rsid w:val="00CB44D5"/>
    <w:rsid w:val="00CB48D2"/>
    <w:rsid w:val="00CC1F89"/>
    <w:rsid w:val="00CC76D7"/>
    <w:rsid w:val="00CD079E"/>
    <w:rsid w:val="00CE775D"/>
    <w:rsid w:val="00CE7E8B"/>
    <w:rsid w:val="00CF1AE6"/>
    <w:rsid w:val="00CF282E"/>
    <w:rsid w:val="00CF2C13"/>
    <w:rsid w:val="00CF5415"/>
    <w:rsid w:val="00CF7E86"/>
    <w:rsid w:val="00D0080A"/>
    <w:rsid w:val="00D01836"/>
    <w:rsid w:val="00D02EDD"/>
    <w:rsid w:val="00D06446"/>
    <w:rsid w:val="00D07DFF"/>
    <w:rsid w:val="00D10827"/>
    <w:rsid w:val="00D15713"/>
    <w:rsid w:val="00D17353"/>
    <w:rsid w:val="00D17976"/>
    <w:rsid w:val="00D279FB"/>
    <w:rsid w:val="00D33B9F"/>
    <w:rsid w:val="00D35B7F"/>
    <w:rsid w:val="00D37AB5"/>
    <w:rsid w:val="00D46442"/>
    <w:rsid w:val="00D46A3E"/>
    <w:rsid w:val="00D542F8"/>
    <w:rsid w:val="00D555D8"/>
    <w:rsid w:val="00D56079"/>
    <w:rsid w:val="00D56C74"/>
    <w:rsid w:val="00D57D9D"/>
    <w:rsid w:val="00D613C3"/>
    <w:rsid w:val="00D63467"/>
    <w:rsid w:val="00D6369D"/>
    <w:rsid w:val="00D64FE5"/>
    <w:rsid w:val="00D71950"/>
    <w:rsid w:val="00D743D8"/>
    <w:rsid w:val="00D81711"/>
    <w:rsid w:val="00D84C23"/>
    <w:rsid w:val="00D92C36"/>
    <w:rsid w:val="00D978D8"/>
    <w:rsid w:val="00DA32C9"/>
    <w:rsid w:val="00DA5BAA"/>
    <w:rsid w:val="00DA6958"/>
    <w:rsid w:val="00DB17FB"/>
    <w:rsid w:val="00DB3E52"/>
    <w:rsid w:val="00DB6F6A"/>
    <w:rsid w:val="00DB7D04"/>
    <w:rsid w:val="00DC60F1"/>
    <w:rsid w:val="00DC694F"/>
    <w:rsid w:val="00DD207B"/>
    <w:rsid w:val="00DE10C6"/>
    <w:rsid w:val="00DE75A2"/>
    <w:rsid w:val="00E013B8"/>
    <w:rsid w:val="00E01D0D"/>
    <w:rsid w:val="00E02B64"/>
    <w:rsid w:val="00E0597B"/>
    <w:rsid w:val="00E0605A"/>
    <w:rsid w:val="00E070FC"/>
    <w:rsid w:val="00E12FD9"/>
    <w:rsid w:val="00E13828"/>
    <w:rsid w:val="00E15D75"/>
    <w:rsid w:val="00E15E7D"/>
    <w:rsid w:val="00E2272B"/>
    <w:rsid w:val="00E26842"/>
    <w:rsid w:val="00E32908"/>
    <w:rsid w:val="00E32BF0"/>
    <w:rsid w:val="00E33832"/>
    <w:rsid w:val="00E56DE8"/>
    <w:rsid w:val="00E6040C"/>
    <w:rsid w:val="00E60A06"/>
    <w:rsid w:val="00E613BE"/>
    <w:rsid w:val="00E61941"/>
    <w:rsid w:val="00E623AD"/>
    <w:rsid w:val="00E6506C"/>
    <w:rsid w:val="00E67C16"/>
    <w:rsid w:val="00E75DE4"/>
    <w:rsid w:val="00E762BE"/>
    <w:rsid w:val="00E85950"/>
    <w:rsid w:val="00E903FF"/>
    <w:rsid w:val="00E95DE1"/>
    <w:rsid w:val="00EA16F5"/>
    <w:rsid w:val="00EA6D2E"/>
    <w:rsid w:val="00EB0DCC"/>
    <w:rsid w:val="00EB25AF"/>
    <w:rsid w:val="00EB43D7"/>
    <w:rsid w:val="00EB5AF2"/>
    <w:rsid w:val="00EB787C"/>
    <w:rsid w:val="00EC0193"/>
    <w:rsid w:val="00EC0E2E"/>
    <w:rsid w:val="00EC4215"/>
    <w:rsid w:val="00ED3933"/>
    <w:rsid w:val="00ED5814"/>
    <w:rsid w:val="00EE47BB"/>
    <w:rsid w:val="00EE4AC6"/>
    <w:rsid w:val="00EF052C"/>
    <w:rsid w:val="00EF1D28"/>
    <w:rsid w:val="00EF6413"/>
    <w:rsid w:val="00F01897"/>
    <w:rsid w:val="00F01951"/>
    <w:rsid w:val="00F02702"/>
    <w:rsid w:val="00F07B7A"/>
    <w:rsid w:val="00F10348"/>
    <w:rsid w:val="00F104B4"/>
    <w:rsid w:val="00F1449E"/>
    <w:rsid w:val="00F14D3D"/>
    <w:rsid w:val="00F215E9"/>
    <w:rsid w:val="00F2197F"/>
    <w:rsid w:val="00F221FF"/>
    <w:rsid w:val="00F2473A"/>
    <w:rsid w:val="00F25F3C"/>
    <w:rsid w:val="00F26E08"/>
    <w:rsid w:val="00F27C65"/>
    <w:rsid w:val="00F30425"/>
    <w:rsid w:val="00F318A2"/>
    <w:rsid w:val="00F3297B"/>
    <w:rsid w:val="00F45E9A"/>
    <w:rsid w:val="00F61C79"/>
    <w:rsid w:val="00F6210E"/>
    <w:rsid w:val="00F629CF"/>
    <w:rsid w:val="00F73240"/>
    <w:rsid w:val="00F73E00"/>
    <w:rsid w:val="00F77556"/>
    <w:rsid w:val="00F83C8F"/>
    <w:rsid w:val="00FA0E4D"/>
    <w:rsid w:val="00FA1FC1"/>
    <w:rsid w:val="00FA5138"/>
    <w:rsid w:val="00FB5B33"/>
    <w:rsid w:val="00FC00CA"/>
    <w:rsid w:val="00FC13E9"/>
    <w:rsid w:val="00FC1F1D"/>
    <w:rsid w:val="00FC4379"/>
    <w:rsid w:val="00FC77B1"/>
    <w:rsid w:val="00FD7CF2"/>
    <w:rsid w:val="00FE060C"/>
    <w:rsid w:val="00FE1861"/>
    <w:rsid w:val="00FE5018"/>
    <w:rsid w:val="00FF1F06"/>
    <w:rsid w:val="00FF3929"/>
    <w:rsid w:val="00FF4896"/>
    <w:rsid w:val="00FF5D7C"/>
    <w:rsid w:val="00FF7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jc w:val="left"/>
    </w:pPr>
  </w:style>
  <w:style w:type="paragraph" w:styleId="2">
    <w:name w:val="Body Text Indent 2"/>
    <w:basedOn w:val="a"/>
    <w:pPr>
      <w:ind w:left="210" w:hangingChars="100" w:hanging="210"/>
    </w:pPr>
  </w:style>
  <w:style w:type="paragraph" w:styleId="3">
    <w:name w:val="Body Text Indent 3"/>
    <w:basedOn w:val="a"/>
    <w:pPr>
      <w:ind w:left="210" w:hangingChars="100" w:hanging="210"/>
    </w:pPr>
    <w:rPr>
      <w:u w:val="single"/>
    </w:rPr>
  </w:style>
  <w:style w:type="character" w:styleId="a4">
    <w:name w:val="annotation reference"/>
    <w:semiHidden/>
    <w:rsid w:val="00445F16"/>
    <w:rPr>
      <w:sz w:val="18"/>
      <w:szCs w:val="18"/>
    </w:rPr>
  </w:style>
  <w:style w:type="paragraph" w:styleId="a5">
    <w:name w:val="annotation text"/>
    <w:basedOn w:val="a"/>
    <w:semiHidden/>
    <w:rsid w:val="00445F16"/>
    <w:pPr>
      <w:jc w:val="left"/>
    </w:pPr>
  </w:style>
  <w:style w:type="paragraph" w:styleId="a6">
    <w:name w:val="annotation subject"/>
    <w:basedOn w:val="a5"/>
    <w:next w:val="a5"/>
    <w:semiHidden/>
    <w:rsid w:val="00445F16"/>
    <w:rPr>
      <w:b/>
      <w:bCs/>
    </w:rPr>
  </w:style>
  <w:style w:type="paragraph" w:styleId="a7">
    <w:name w:val="Balloon Text"/>
    <w:basedOn w:val="a"/>
    <w:semiHidden/>
    <w:rsid w:val="00445F16"/>
    <w:rPr>
      <w:rFonts w:ascii="Arial" w:eastAsia="ＭＳ ゴシック" w:hAnsi="Arial"/>
      <w:sz w:val="18"/>
      <w:szCs w:val="18"/>
    </w:rPr>
  </w:style>
  <w:style w:type="paragraph" w:styleId="a8">
    <w:name w:val="footer"/>
    <w:basedOn w:val="a"/>
    <w:rsid w:val="001544EE"/>
    <w:pPr>
      <w:tabs>
        <w:tab w:val="center" w:pos="4252"/>
        <w:tab w:val="right" w:pos="8504"/>
      </w:tabs>
      <w:snapToGrid w:val="0"/>
    </w:pPr>
  </w:style>
  <w:style w:type="character" w:styleId="a9">
    <w:name w:val="page number"/>
    <w:basedOn w:val="a0"/>
    <w:rsid w:val="001544EE"/>
  </w:style>
  <w:style w:type="paragraph" w:customStyle="1" w:styleId="aa">
    <w:name w:val="一太郎"/>
    <w:rsid w:val="001B62AE"/>
    <w:pPr>
      <w:widowControl w:val="0"/>
      <w:wordWrap w:val="0"/>
      <w:autoSpaceDE w:val="0"/>
      <w:autoSpaceDN w:val="0"/>
      <w:adjustRightInd w:val="0"/>
      <w:spacing w:line="429" w:lineRule="exact"/>
      <w:jc w:val="both"/>
    </w:pPr>
    <w:rPr>
      <w:rFonts w:cs="ＭＳ 明朝"/>
      <w:spacing w:val="-1"/>
      <w:sz w:val="22"/>
      <w:szCs w:val="22"/>
    </w:rPr>
  </w:style>
  <w:style w:type="paragraph" w:styleId="ab">
    <w:name w:val="header"/>
    <w:basedOn w:val="a"/>
    <w:link w:val="ac"/>
    <w:uiPriority w:val="99"/>
    <w:rsid w:val="00A43CDC"/>
    <w:pPr>
      <w:tabs>
        <w:tab w:val="center" w:pos="4252"/>
        <w:tab w:val="right" w:pos="8504"/>
      </w:tabs>
      <w:snapToGrid w:val="0"/>
    </w:pPr>
  </w:style>
  <w:style w:type="paragraph" w:styleId="ad">
    <w:name w:val="Date"/>
    <w:basedOn w:val="a"/>
    <w:next w:val="a"/>
    <w:rsid w:val="00316FC6"/>
  </w:style>
  <w:style w:type="character" w:customStyle="1" w:styleId="apple-style-span">
    <w:name w:val="apple-style-span"/>
    <w:basedOn w:val="a0"/>
    <w:rsid w:val="00DE75A2"/>
  </w:style>
  <w:style w:type="table" w:styleId="ae">
    <w:name w:val="Table Grid"/>
    <w:aliases w:val="表 (格子モノ)"/>
    <w:basedOn w:val="a1"/>
    <w:rsid w:val="006A4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207361"/>
    <w:pPr>
      <w:jc w:val="center"/>
    </w:pPr>
  </w:style>
  <w:style w:type="character" w:customStyle="1" w:styleId="af0">
    <w:name w:val="記 (文字)"/>
    <w:basedOn w:val="a0"/>
    <w:link w:val="af"/>
    <w:rsid w:val="00207361"/>
    <w:rPr>
      <w:kern w:val="2"/>
      <w:sz w:val="21"/>
      <w:szCs w:val="24"/>
    </w:rPr>
  </w:style>
  <w:style w:type="paragraph" w:styleId="af1">
    <w:name w:val="Closing"/>
    <w:basedOn w:val="a"/>
    <w:link w:val="af2"/>
    <w:rsid w:val="00207361"/>
    <w:pPr>
      <w:jc w:val="right"/>
    </w:pPr>
  </w:style>
  <w:style w:type="character" w:customStyle="1" w:styleId="af2">
    <w:name w:val="結語 (文字)"/>
    <w:basedOn w:val="a0"/>
    <w:link w:val="af1"/>
    <w:rsid w:val="00207361"/>
    <w:rPr>
      <w:kern w:val="2"/>
      <w:sz w:val="21"/>
      <w:szCs w:val="24"/>
    </w:rPr>
  </w:style>
  <w:style w:type="character" w:customStyle="1" w:styleId="ac">
    <w:name w:val="ヘッダー (文字)"/>
    <w:link w:val="ab"/>
    <w:uiPriority w:val="99"/>
    <w:rsid w:val="00207361"/>
    <w:rPr>
      <w:kern w:val="2"/>
      <w:sz w:val="21"/>
      <w:szCs w:val="24"/>
    </w:rPr>
  </w:style>
  <w:style w:type="paragraph" w:styleId="af3">
    <w:name w:val="List Paragraph"/>
    <w:basedOn w:val="a"/>
    <w:uiPriority w:val="34"/>
    <w:qFormat/>
    <w:rsid w:val="00207361"/>
    <w:pPr>
      <w:ind w:leftChars="400" w:left="840"/>
    </w:pPr>
  </w:style>
  <w:style w:type="table" w:customStyle="1" w:styleId="af4">
    <w:name w:val="表（格子）"/>
    <w:basedOn w:val="a1"/>
    <w:uiPriority w:val="99"/>
    <w:rsid w:val="002D41DC"/>
    <w:pPr>
      <w:spacing w:line="240" w:lineRule="exact"/>
    </w:pPr>
    <w:rPr>
      <w:rFonts w:asciiTheme="minorHAnsi" w:eastAsia="Century"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63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56850-790B-47DA-BFF7-9C7112F52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246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2024-05-07T09:31:00Z</dcterms:created>
  <dcterms:modified xsi:type="dcterms:W3CDTF">2025-01-17T02:42:00Z</dcterms:modified>
</cp:coreProperties>
</file>