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9859B0" w:rsidRDefault="002D30CB" w:rsidP="002D30CB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ゼロエミッション実現に向けた</w:t>
      </w:r>
    </w:p>
    <w:p w:rsidR="00A61697" w:rsidRDefault="002D30CB" w:rsidP="002D30CB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経営推進支援</w:t>
      </w:r>
      <w:r w:rsidRPr="002D30CB">
        <w:rPr>
          <w:rFonts w:hint="eastAsia"/>
          <w:b/>
          <w:sz w:val="56"/>
          <w:szCs w:val="56"/>
        </w:rPr>
        <w:t>事業</w:t>
      </w:r>
      <w:bookmarkStart w:id="0" w:name="_GoBack"/>
      <w:bookmarkEnd w:id="0"/>
    </w:p>
    <w:p w:rsidR="00D85FE9" w:rsidRPr="002D30CB" w:rsidRDefault="00A61697" w:rsidP="002D30CB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マネージャー</w:t>
      </w:r>
      <w:r w:rsidR="002D30CB" w:rsidRPr="002D30CB">
        <w:rPr>
          <w:rFonts w:hint="eastAsia"/>
          <w:b/>
          <w:sz w:val="56"/>
          <w:szCs w:val="56"/>
        </w:rPr>
        <w:t>採用申込書</w:t>
      </w:r>
    </w:p>
    <w:p w:rsidR="00D85FE9" w:rsidRPr="002D30CB" w:rsidRDefault="00D85FE9" w:rsidP="00D85FE9">
      <w:pPr>
        <w:jc w:val="center"/>
        <w:rPr>
          <w:b/>
          <w:szCs w:val="21"/>
        </w:rPr>
      </w:pPr>
    </w:p>
    <w:p w:rsidR="00D46E7B" w:rsidRPr="00A61697" w:rsidRDefault="00D85FE9" w:rsidP="00A61697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(</w:t>
      </w:r>
      <w:r>
        <w:rPr>
          <w:rFonts w:hint="eastAsia"/>
          <w:b/>
          <w:sz w:val="56"/>
          <w:szCs w:val="56"/>
        </w:rPr>
        <w:t>経営戦略課</w:t>
      </w:r>
      <w:r w:rsidR="00A61697">
        <w:rPr>
          <w:rFonts w:hint="eastAsia"/>
          <w:b/>
          <w:sz w:val="56"/>
          <w:szCs w:val="56"/>
        </w:rPr>
        <w:t>)</w:t>
      </w:r>
    </w:p>
    <w:p w:rsidR="006A2F30" w:rsidRPr="00D46E7B" w:rsidRDefault="006A2F30" w:rsidP="004200FC">
      <w:pPr>
        <w:jc w:val="center"/>
        <w:rPr>
          <w:b/>
          <w:szCs w:val="21"/>
        </w:rPr>
      </w:pPr>
    </w:p>
    <w:p w:rsidR="006A2F30" w:rsidRPr="008619EC" w:rsidRDefault="006A2F30" w:rsidP="004200FC">
      <w:pPr>
        <w:jc w:val="center"/>
        <w:rPr>
          <w:b/>
          <w:sz w:val="56"/>
          <w:szCs w:val="56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FD2F13" w:rsidRPr="0034378F" w:rsidRDefault="00FD2F13" w:rsidP="00FD2F13">
      <w:pPr>
        <w:autoSpaceDE w:val="0"/>
        <w:autoSpaceDN w:val="0"/>
        <w:spacing w:line="240" w:lineRule="exact"/>
        <w:jc w:val="right"/>
        <w:rPr>
          <w:szCs w:val="21"/>
        </w:rPr>
      </w:pPr>
    </w:p>
    <w:p w:rsidR="00844C36" w:rsidRPr="00FD2F13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FD2F13" w:rsidRDefault="00FD2F13" w:rsidP="00FD2F13">
      <w:pPr>
        <w:autoSpaceDE w:val="0"/>
        <w:autoSpaceDN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下記、個人情報の取扱いについて、同意した。</w:t>
      </w:r>
    </w:p>
    <w:p w:rsidR="00FD2F13" w:rsidRPr="0034378F" w:rsidRDefault="00FD2F13" w:rsidP="00FD2F13">
      <w:pPr>
        <w:autoSpaceDE w:val="0"/>
        <w:autoSpaceDN w:val="0"/>
        <w:spacing w:line="240" w:lineRule="exact"/>
        <w:jc w:val="right"/>
        <w:rPr>
          <w:szCs w:val="21"/>
        </w:rPr>
      </w:pPr>
    </w:p>
    <w:p w:rsidR="00364D61" w:rsidRPr="00FD2F13" w:rsidRDefault="00364D61" w:rsidP="006A2F30">
      <w:pPr>
        <w:rPr>
          <w:b/>
          <w:szCs w:val="21"/>
        </w:rPr>
      </w:pPr>
    </w:p>
    <w:p w:rsidR="00364D61" w:rsidRDefault="00364D61" w:rsidP="00A61697">
      <w:pPr>
        <w:ind w:firstLineChars="1935" w:firstLine="4079"/>
        <w:jc w:val="left"/>
        <w:rPr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34378F" w:rsidRDefault="0034378F" w:rsidP="00A61697">
      <w:pPr>
        <w:ind w:firstLineChars="1935" w:firstLine="4079"/>
        <w:jc w:val="left"/>
        <w:rPr>
          <w:b/>
          <w:szCs w:val="21"/>
          <w:u w:val="single"/>
        </w:rPr>
      </w:pPr>
    </w:p>
    <w:p w:rsidR="0034378F" w:rsidRDefault="0034378F" w:rsidP="00A61697">
      <w:pPr>
        <w:ind w:firstLineChars="1935" w:firstLine="4079"/>
        <w:jc w:val="left"/>
        <w:rPr>
          <w:b/>
          <w:szCs w:val="21"/>
          <w:u w:val="single"/>
        </w:rPr>
      </w:pPr>
    </w:p>
    <w:p w:rsidR="0034378F" w:rsidRDefault="0034378F" w:rsidP="00A61697">
      <w:pPr>
        <w:ind w:firstLineChars="1935" w:firstLine="4079"/>
        <w:jc w:val="left"/>
        <w:rPr>
          <w:b/>
          <w:szCs w:val="21"/>
          <w:u w:val="single"/>
        </w:rPr>
      </w:pPr>
    </w:p>
    <w:p w:rsidR="0034378F" w:rsidRPr="00F06576" w:rsidRDefault="0034378F" w:rsidP="0034378F">
      <w:pPr>
        <w:jc w:val="center"/>
        <w:rPr>
          <w:rFonts w:ascii="ＭＳ 明朝" w:hAnsi="ＭＳ 明朝"/>
          <w:szCs w:val="21"/>
        </w:rPr>
      </w:pPr>
      <w:r w:rsidRPr="00F06576">
        <w:rPr>
          <w:rFonts w:ascii="ＭＳ 明朝" w:hAnsi="ＭＳ 明朝" w:hint="eastAsia"/>
          <w:szCs w:val="21"/>
        </w:rPr>
        <w:t>&lt;個人情報の取扱いについて&gt;</w:t>
      </w:r>
    </w:p>
    <w:p w:rsidR="0034378F" w:rsidRPr="00F06576" w:rsidRDefault="0034378F" w:rsidP="0034378F">
      <w:pPr>
        <w:jc w:val="left"/>
        <w:rPr>
          <w:rFonts w:ascii="ＭＳ 明朝" w:hAnsi="ＭＳ 明朝"/>
          <w:szCs w:val="21"/>
        </w:rPr>
      </w:pPr>
      <w:r w:rsidRPr="00F06576">
        <w:rPr>
          <w:rFonts w:ascii="ＭＳ 明朝" w:hAnsi="ＭＳ 明朝" w:hint="eastAsia"/>
          <w:szCs w:val="21"/>
        </w:rPr>
        <w:t>当公社では、「個人情報保護指針」に基づき、個人情報を収集、管理及び利用いたします。</w:t>
      </w:r>
    </w:p>
    <w:p w:rsidR="0034378F" w:rsidRPr="00F06576" w:rsidRDefault="0034378F" w:rsidP="0034378F">
      <w:pPr>
        <w:jc w:val="left"/>
        <w:rPr>
          <w:rFonts w:ascii="ＭＳ 明朝" w:hAnsi="ＭＳ 明朝"/>
          <w:szCs w:val="21"/>
        </w:rPr>
      </w:pPr>
      <w:r w:rsidRPr="00F06576">
        <w:rPr>
          <w:rFonts w:ascii="ＭＳ 明朝" w:hAnsi="ＭＳ 明朝" w:hint="eastAsia"/>
          <w:szCs w:val="21"/>
        </w:rPr>
        <w:t>また、指針に定める利用目的以外には、原則として利用しません。詳しくは下記のリンクから指針をご確認ください。</w:t>
      </w:r>
    </w:p>
    <w:p w:rsidR="0034378F" w:rsidRPr="00F06576" w:rsidRDefault="0034378F" w:rsidP="0034378F">
      <w:pPr>
        <w:jc w:val="left"/>
        <w:rPr>
          <w:rFonts w:ascii="ＭＳ 明朝" w:hAnsi="ＭＳ 明朝"/>
          <w:szCs w:val="21"/>
        </w:rPr>
      </w:pPr>
      <w:r w:rsidRPr="00F06576">
        <w:rPr>
          <w:rFonts w:ascii="ＭＳ 明朝" w:hAnsi="ＭＳ 明朝"/>
          <w:szCs w:val="21"/>
        </w:rPr>
        <w:t>https://www.tokyo-kosha.or.jp/privacy.html</w:t>
      </w:r>
    </w:p>
    <w:sectPr w:rsidR="0034378F" w:rsidRPr="00F06576" w:rsidSect="00134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CB" w:rsidRDefault="005C37CB" w:rsidP="009979B2">
      <w:r>
        <w:separator/>
      </w:r>
    </w:p>
  </w:endnote>
  <w:endnote w:type="continuationSeparator" w:id="0">
    <w:p w:rsidR="005C37CB" w:rsidRDefault="005C37CB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CB" w:rsidRDefault="005C37CB" w:rsidP="009979B2">
      <w:r>
        <w:separator/>
      </w:r>
    </w:p>
  </w:footnote>
  <w:footnote w:type="continuationSeparator" w:id="0">
    <w:p w:rsidR="005C37CB" w:rsidRDefault="005C37CB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3F4"/>
    <w:multiLevelType w:val="hybridMultilevel"/>
    <w:tmpl w:val="6CB032CA"/>
    <w:lvl w:ilvl="0" w:tplc="0110FECC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42BAB"/>
    <w:rsid w:val="00056801"/>
    <w:rsid w:val="000A444C"/>
    <w:rsid w:val="00134630"/>
    <w:rsid w:val="001A3B03"/>
    <w:rsid w:val="002124F3"/>
    <w:rsid w:val="00215F97"/>
    <w:rsid w:val="00252C04"/>
    <w:rsid w:val="00275C77"/>
    <w:rsid w:val="002770D7"/>
    <w:rsid w:val="00277AB2"/>
    <w:rsid w:val="002D30CB"/>
    <w:rsid w:val="002F78C3"/>
    <w:rsid w:val="0030639D"/>
    <w:rsid w:val="00325620"/>
    <w:rsid w:val="0034378F"/>
    <w:rsid w:val="0034628D"/>
    <w:rsid w:val="00364D61"/>
    <w:rsid w:val="00366713"/>
    <w:rsid w:val="003E253B"/>
    <w:rsid w:val="003E591C"/>
    <w:rsid w:val="004200FC"/>
    <w:rsid w:val="00427A31"/>
    <w:rsid w:val="00455198"/>
    <w:rsid w:val="00507961"/>
    <w:rsid w:val="00523656"/>
    <w:rsid w:val="005318D3"/>
    <w:rsid w:val="00574E44"/>
    <w:rsid w:val="005C37CB"/>
    <w:rsid w:val="0060216C"/>
    <w:rsid w:val="0062193D"/>
    <w:rsid w:val="006A2F30"/>
    <w:rsid w:val="00743EDB"/>
    <w:rsid w:val="0075433D"/>
    <w:rsid w:val="0076405A"/>
    <w:rsid w:val="00767687"/>
    <w:rsid w:val="0078101D"/>
    <w:rsid w:val="007B0EE1"/>
    <w:rsid w:val="007C1D27"/>
    <w:rsid w:val="00802E3F"/>
    <w:rsid w:val="00844C36"/>
    <w:rsid w:val="008619EC"/>
    <w:rsid w:val="008C0ADB"/>
    <w:rsid w:val="00914EA6"/>
    <w:rsid w:val="0091550B"/>
    <w:rsid w:val="009859B0"/>
    <w:rsid w:val="009979B2"/>
    <w:rsid w:val="009A7029"/>
    <w:rsid w:val="009E2BE2"/>
    <w:rsid w:val="00A41410"/>
    <w:rsid w:val="00A52838"/>
    <w:rsid w:val="00A61697"/>
    <w:rsid w:val="00A72E60"/>
    <w:rsid w:val="00A80A8E"/>
    <w:rsid w:val="00A87023"/>
    <w:rsid w:val="00AF5469"/>
    <w:rsid w:val="00B430C3"/>
    <w:rsid w:val="00B65F47"/>
    <w:rsid w:val="00B71D06"/>
    <w:rsid w:val="00BB7722"/>
    <w:rsid w:val="00BB7A93"/>
    <w:rsid w:val="00BF4EDF"/>
    <w:rsid w:val="00C96F4F"/>
    <w:rsid w:val="00CA3D70"/>
    <w:rsid w:val="00CB278F"/>
    <w:rsid w:val="00CB45DE"/>
    <w:rsid w:val="00D02CFF"/>
    <w:rsid w:val="00D06F50"/>
    <w:rsid w:val="00D12380"/>
    <w:rsid w:val="00D46E7B"/>
    <w:rsid w:val="00D75058"/>
    <w:rsid w:val="00D85FE9"/>
    <w:rsid w:val="00D96A4B"/>
    <w:rsid w:val="00DB272C"/>
    <w:rsid w:val="00DD0888"/>
    <w:rsid w:val="00E15EC2"/>
    <w:rsid w:val="00E37550"/>
    <w:rsid w:val="00EC7F44"/>
    <w:rsid w:val="00EE3396"/>
    <w:rsid w:val="00F06576"/>
    <w:rsid w:val="00F43F8F"/>
    <w:rsid w:val="00FC1BD6"/>
    <w:rsid w:val="00FD2F13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9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743E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3ED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43ED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3ED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43ED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3ED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43E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43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2024-12-16T08:18:00Z</dcterms:created>
  <dcterms:modified xsi:type="dcterms:W3CDTF">2024-12-18T03:53:00Z</dcterms:modified>
</cp:coreProperties>
</file>